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CF2" w:rsidRPr="00194D45" w:rsidRDefault="005A1CF2" w:rsidP="005A1CF2">
      <w:pPr>
        <w:widowControl/>
        <w:suppressAutoHyphens/>
        <w:jc w:val="center"/>
        <w:rPr>
          <w:sz w:val="26"/>
          <w:szCs w:val="26"/>
        </w:rPr>
      </w:pPr>
      <w:r w:rsidRPr="00194D45">
        <w:rPr>
          <w:sz w:val="26"/>
          <w:szCs w:val="26"/>
        </w:rPr>
        <w:t xml:space="preserve">СОВЕТ ДЕПУТАТОВ ГОРОДА НОВОСИБИРСКА </w:t>
      </w:r>
    </w:p>
    <w:p w:rsidR="005A1CF2" w:rsidRPr="00194D45" w:rsidRDefault="005A1CF2" w:rsidP="005A1CF2">
      <w:pPr>
        <w:widowControl/>
        <w:suppressAutoHyphens/>
        <w:jc w:val="center"/>
        <w:rPr>
          <w:b/>
        </w:rPr>
      </w:pPr>
      <w:r w:rsidRPr="00194D45">
        <w:rPr>
          <w:b/>
          <w:sz w:val="32"/>
        </w:rPr>
        <w:t>РЕШЕНИЕ</w:t>
      </w:r>
      <w:r w:rsidRPr="00194D45">
        <w:rPr>
          <w:b/>
        </w:rPr>
        <w:t xml:space="preserve"> </w:t>
      </w:r>
    </w:p>
    <w:p w:rsidR="005A1CF2" w:rsidRPr="00194D45" w:rsidRDefault="005A1CF2" w:rsidP="005A1CF2">
      <w:pPr>
        <w:widowControl/>
        <w:suppressAutoHyphens/>
        <w:jc w:val="right"/>
        <w:rPr>
          <w:b/>
        </w:rPr>
      </w:pPr>
    </w:p>
    <w:p w:rsidR="005A1CF2" w:rsidRPr="00194D45" w:rsidRDefault="005A1CF2" w:rsidP="005A1CF2">
      <w:pPr>
        <w:widowControl/>
        <w:suppressAutoHyphens/>
        <w:jc w:val="right"/>
      </w:pPr>
      <w:r w:rsidRPr="00194D45">
        <w:t>ПРОЕКТ</w:t>
      </w:r>
    </w:p>
    <w:p w:rsidR="005A1CF2" w:rsidRPr="00194D45" w:rsidRDefault="005A1CF2" w:rsidP="005A1CF2">
      <w:pPr>
        <w:widowControl/>
        <w:suppressAutoHyphens/>
      </w:pPr>
    </w:p>
    <w:p w:rsidR="005A1CF2" w:rsidRPr="00194D45" w:rsidRDefault="005A1CF2" w:rsidP="005A1CF2">
      <w:pPr>
        <w:widowControl/>
        <w:suppressAutoHyphens/>
      </w:pP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663"/>
      </w:tblGrid>
      <w:tr w:rsidR="005A1CF2" w:rsidRPr="00194D45" w:rsidTr="002979EE">
        <w:trPr>
          <w:trHeight w:val="628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5A1CF2" w:rsidRPr="00194D45" w:rsidRDefault="005A1CF2" w:rsidP="001526EF">
            <w:pPr>
              <w:suppressAutoHyphens/>
              <w:jc w:val="both"/>
              <w:rPr>
                <w:spacing w:val="-2"/>
              </w:rPr>
            </w:pPr>
            <w:r w:rsidRPr="00194D45">
              <w:t>О внесении изменени</w:t>
            </w:r>
            <w:r w:rsidR="001526EF" w:rsidRPr="00194D45">
              <w:t>й</w:t>
            </w:r>
            <w:r w:rsidRPr="00194D45">
              <w:t xml:space="preserve"> в </w:t>
            </w:r>
            <w:r w:rsidR="001526EF" w:rsidRPr="00194D45">
              <w:t>р</w:t>
            </w:r>
            <w:r w:rsidRPr="00194D45">
              <w:t>ешени</w:t>
            </w:r>
            <w:r w:rsidR="001526EF" w:rsidRPr="00194D45">
              <w:t>е</w:t>
            </w:r>
            <w:r w:rsidRPr="00194D45">
              <w:t xml:space="preserve"> Совета депутатов города Новосибирска от 24.06.2009 № 1288 «О Правилах землепользования и застройки города Новосибирска»</w:t>
            </w:r>
          </w:p>
        </w:tc>
      </w:tr>
    </w:tbl>
    <w:p w:rsidR="005A1CF2" w:rsidRPr="00194D45" w:rsidRDefault="005A1CF2" w:rsidP="005A1CF2">
      <w:pPr>
        <w:suppressAutoHyphens/>
        <w:ind w:firstLine="709"/>
        <w:jc w:val="both"/>
      </w:pPr>
    </w:p>
    <w:p w:rsidR="005A1CF2" w:rsidRPr="00194D45" w:rsidRDefault="005A1CF2" w:rsidP="005A1CF2">
      <w:pPr>
        <w:suppressAutoHyphens/>
        <w:ind w:firstLine="709"/>
        <w:jc w:val="both"/>
      </w:pPr>
    </w:p>
    <w:p w:rsidR="005A1CF2" w:rsidRPr="00194D45" w:rsidRDefault="005A1CF2" w:rsidP="00DE5AB1">
      <w:pPr>
        <w:widowControl/>
        <w:autoSpaceDE w:val="0"/>
        <w:autoSpaceDN w:val="0"/>
        <w:adjustRightInd w:val="0"/>
        <w:ind w:firstLine="709"/>
        <w:jc w:val="both"/>
      </w:pPr>
      <w:r w:rsidRPr="00194D45">
        <w:t xml:space="preserve">В соответствии с Градостроительным кодексом Российской Федерации, </w:t>
      </w:r>
      <w:r w:rsidR="0043575A" w:rsidRPr="00194D45">
        <w:t>Федеральными законами от 06.10.2003 № 131-ФЗ «Об общих принципах организации местного самоуправления в Российской Федерации», от 14.03.2022 № 58-ФЗ «О внесении изменений в отдельные законодательные акты Российской Федерации»,</w:t>
      </w:r>
      <w:r w:rsidRPr="00194D45">
        <w:t xml:space="preserve"> </w:t>
      </w:r>
      <w:r w:rsidR="0043575A" w:rsidRPr="00194D45">
        <w:t>постановлением Правительства Новосибирск</w:t>
      </w:r>
      <w:r w:rsidR="004A51DB" w:rsidRPr="00194D45">
        <w:t>ой области от</w:t>
      </w:r>
      <w:r w:rsidR="006C0551" w:rsidRPr="00194D45">
        <w:t> </w:t>
      </w:r>
      <w:r w:rsidR="004A51DB" w:rsidRPr="00194D45">
        <w:t>12.02.2024 № 41-п</w:t>
      </w:r>
      <w:r w:rsidR="0043575A" w:rsidRPr="00194D45">
        <w:t xml:space="preserve"> «Об установлении случаев утверждения проектов генеральных планов, проектов правил землепользования и застройки, проектов планировки территории, проектов межевания территории, внесения изменений в указанные проекты без проведения общественных обсуждений или публичных слушаний»,</w:t>
      </w:r>
      <w:r w:rsidRPr="00194D45">
        <w:t xml:space="preserve"> руководствуясь статьей 35 Устава города Новосибирска, Совет депутатов города Новосибирска РЕШИЛ:</w:t>
      </w:r>
    </w:p>
    <w:p w:rsidR="001526EF" w:rsidRPr="00194D45" w:rsidRDefault="005A1CF2" w:rsidP="00DE5AB1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 xml:space="preserve">1. Внести </w:t>
      </w:r>
      <w:r w:rsidR="001526EF" w:rsidRPr="00194D45">
        <w:t>в</w:t>
      </w:r>
      <w:r w:rsidRPr="00194D45">
        <w:t xml:space="preserve"> решени</w:t>
      </w:r>
      <w:r w:rsidR="001526EF" w:rsidRPr="00194D45">
        <w:t>е</w:t>
      </w:r>
      <w:r w:rsidRPr="00194D45">
        <w:t xml:space="preserve"> Совета депутатов города Новосибирска от 24.06.2009 № 1288 «О Правилах землепользования и застройки города Новосибирска» </w:t>
      </w:r>
      <w:r w:rsidR="00C34156" w:rsidRPr="00194D45">
        <w:t>(в редакции решений Совета депутатов города Новосибирска от 26.05.2010 № 69, от 28.09.2010 № 139, от 28.04.2011 № 360, от 27.06.2012 № 642, от 19.09.2012 № 674, от 27.02.2013 № 797, от 26.06.2013 № 898, от 26.02.2014 № 1047, от 22.10.2014 № 1199, от 26.11.2014 № 1221, от 31.03.2015 № 1315, от 02.12.2015 № 94, от 23.06.2016 № 231, от 19.10.2016 № 285, от 14.02.2017 № 353, от 19.06.2017 № 467, от 25.10.2017 № 501, от 01.12.2017 № 517, от 23.05.2018 № 625, от 05.12.2018 № 705, от</w:t>
      </w:r>
      <w:r w:rsidR="00AF6B15" w:rsidRPr="00194D45">
        <w:t> </w:t>
      </w:r>
      <w:r w:rsidR="00C34156" w:rsidRPr="00194D45">
        <w:t>24.04.2019 №</w:t>
      </w:r>
      <w:r w:rsidR="00A732A3" w:rsidRPr="00194D45">
        <w:t> </w:t>
      </w:r>
      <w:r w:rsidR="00C34156" w:rsidRPr="00194D45">
        <w:t>776, от 19.06.2019 № 821, от</w:t>
      </w:r>
      <w:r w:rsidR="006C0551" w:rsidRPr="00194D45">
        <w:t> </w:t>
      </w:r>
      <w:r w:rsidR="00C34156" w:rsidRPr="00194D45">
        <w:t>25.09.2019 №</w:t>
      </w:r>
      <w:r w:rsidR="00C15D72" w:rsidRPr="00194D45">
        <w:t> </w:t>
      </w:r>
      <w:r w:rsidR="00C34156" w:rsidRPr="00194D45">
        <w:t>844, от 04.12.2019 № 877, от</w:t>
      </w:r>
      <w:r w:rsidR="00A732A3" w:rsidRPr="00194D45">
        <w:t> </w:t>
      </w:r>
      <w:r w:rsidR="00C34156" w:rsidRPr="00194D45">
        <w:t>18.03.2020 № 938, от 28.10.2020 №</w:t>
      </w:r>
      <w:r w:rsidR="006C0551" w:rsidRPr="00194D45">
        <w:t> </w:t>
      </w:r>
      <w:r w:rsidR="00C34156" w:rsidRPr="00194D45">
        <w:t>15, от 30.06.2021 № 159, от 25.05.2022 №</w:t>
      </w:r>
      <w:r w:rsidR="00A732A3" w:rsidRPr="00194D45">
        <w:t> </w:t>
      </w:r>
      <w:r w:rsidR="00C34156" w:rsidRPr="00194D45">
        <w:t>348, от</w:t>
      </w:r>
      <w:r w:rsidR="00AF6B15" w:rsidRPr="00194D45">
        <w:t> </w:t>
      </w:r>
      <w:r w:rsidR="00C34156" w:rsidRPr="00194D45">
        <w:t>12.07.2022 № 391, от</w:t>
      </w:r>
      <w:r w:rsidR="006C0551" w:rsidRPr="00194D45">
        <w:t> </w:t>
      </w:r>
      <w:r w:rsidR="00C34156" w:rsidRPr="00194D45">
        <w:t xml:space="preserve">26.10.2022 № 431, 22.03.2023 № 501, от 28.06.2023 № 551, </w:t>
      </w:r>
      <w:r w:rsidR="00554880" w:rsidRPr="00194D45">
        <w:t>от 21.12.2023</w:t>
      </w:r>
      <w:r w:rsidR="00B37973" w:rsidRPr="00194D45">
        <w:t xml:space="preserve"> № 635</w:t>
      </w:r>
      <w:r w:rsidR="00554880" w:rsidRPr="00194D45">
        <w:t xml:space="preserve">, </w:t>
      </w:r>
      <w:r w:rsidR="00C34156" w:rsidRPr="00194D45">
        <w:t>от</w:t>
      </w:r>
      <w:r w:rsidR="00AF6B15" w:rsidRPr="00194D45">
        <w:t> </w:t>
      </w:r>
      <w:r w:rsidR="00C34156" w:rsidRPr="00194D45">
        <w:t>27.03.2024 № 670</w:t>
      </w:r>
      <w:r w:rsidR="00C15D72" w:rsidRPr="00194D45">
        <w:t xml:space="preserve">, от 29.05.2024 № </w:t>
      </w:r>
      <w:r w:rsidR="003B1AA9" w:rsidRPr="00194D45">
        <w:t>707</w:t>
      </w:r>
      <w:r w:rsidR="00C34156" w:rsidRPr="00194D45">
        <w:t>)</w:t>
      </w:r>
      <w:r w:rsidR="001526EF" w:rsidRPr="00194D45">
        <w:t xml:space="preserve"> следующие изменения:</w:t>
      </w:r>
    </w:p>
    <w:p w:rsidR="001526EF" w:rsidRPr="00194D45" w:rsidRDefault="001526EF" w:rsidP="00DE5AB1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 В приложении 2:</w:t>
      </w:r>
    </w:p>
    <w:p w:rsidR="001526EF" w:rsidRPr="00194D45" w:rsidRDefault="001526EF" w:rsidP="00DE5AB1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1.1.1. З</w:t>
      </w:r>
      <w:r w:rsidRPr="00194D45">
        <w:rPr>
          <w:bCs/>
        </w:rPr>
        <w:t xml:space="preserve">ону </w:t>
      </w:r>
      <w:r w:rsidR="00F85B37" w:rsidRPr="00194D45">
        <w:rPr>
          <w:bCs/>
        </w:rPr>
        <w:t>озеленения (Р-2)</w:t>
      </w:r>
      <w:r w:rsidRPr="00194D45">
        <w:rPr>
          <w:bCs/>
        </w:rPr>
        <w:t xml:space="preserve"> </w:t>
      </w:r>
      <w:r w:rsidRPr="00194D45">
        <w:t xml:space="preserve">в границах территории изменить на зону </w:t>
      </w:r>
      <w:r w:rsidR="00F85B37" w:rsidRPr="00194D45">
        <w:rPr>
          <w:bCs/>
        </w:rPr>
        <w:t>объектов инженерной инфраструктуры (ИТ-4)</w:t>
      </w:r>
      <w:r w:rsidRPr="00194D45">
        <w:rPr>
          <w:bCs/>
        </w:rPr>
        <w:t xml:space="preserve"> </w:t>
      </w:r>
      <w:r w:rsidRPr="00194D45">
        <w:t>согласно приложению 1.</w:t>
      </w:r>
    </w:p>
    <w:p w:rsidR="00F85B37" w:rsidRPr="00194D45" w:rsidRDefault="00F85B37" w:rsidP="00F85B37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1.1.2. З</w:t>
      </w:r>
      <w:r w:rsidRPr="00194D45">
        <w:rPr>
          <w:bCs/>
        </w:rPr>
        <w:t xml:space="preserve">ону отдыха территорий садоводства и огородничества (РС) </w:t>
      </w:r>
      <w:r w:rsidRPr="00194D45">
        <w:t xml:space="preserve">в границах территории изменить на зону </w:t>
      </w:r>
      <w:r w:rsidRPr="00194D45">
        <w:rPr>
          <w:bCs/>
        </w:rPr>
        <w:t xml:space="preserve">застройки индивидуальными и малоэтажными жилыми домами (Ж-7) </w:t>
      </w:r>
      <w:r w:rsidRPr="00194D45">
        <w:t>согласно приложению 2.</w:t>
      </w:r>
    </w:p>
    <w:p w:rsidR="00F85B37" w:rsidRPr="00194D45" w:rsidRDefault="00F85B37" w:rsidP="00F85B37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1.1.3. Зону озеленения (Р-2)</w:t>
      </w:r>
      <w:r w:rsidR="00D305FB" w:rsidRPr="00194D45">
        <w:t xml:space="preserve"> </w:t>
      </w:r>
      <w:r w:rsidR="00EF276D" w:rsidRPr="00194D45">
        <w:t>в границах территории изменить на зону ведения садоводства и огородничества (СХ-1)</w:t>
      </w:r>
      <w:r w:rsidR="004D7914" w:rsidRPr="00194D45">
        <w:t>;</w:t>
      </w:r>
      <w:r w:rsidR="00EF276D" w:rsidRPr="00194D45">
        <w:t xml:space="preserve"> </w:t>
      </w:r>
      <w:r w:rsidR="00D305FB" w:rsidRPr="00194D45">
        <w:t>зону ведения садоводства и огородничества (СХ-1)</w:t>
      </w:r>
      <w:r w:rsidRPr="00194D45">
        <w:t xml:space="preserve"> в границах территории изменить на зону </w:t>
      </w:r>
      <w:r w:rsidR="009771BE" w:rsidRPr="00194D45">
        <w:t>сооружений и коммуникаций железнодорожного транспорта (ИТ-1)</w:t>
      </w:r>
      <w:r w:rsidRPr="00194D45">
        <w:t xml:space="preserve"> согласно приложению 3.</w:t>
      </w:r>
    </w:p>
    <w:p w:rsidR="00F85B37" w:rsidRPr="00194D45" w:rsidRDefault="00F85B37" w:rsidP="00F85B37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lastRenderedPageBreak/>
        <w:t>1.1.4. З</w:t>
      </w:r>
      <w:r w:rsidRPr="00194D45">
        <w:rPr>
          <w:bCs/>
        </w:rPr>
        <w:t xml:space="preserve">ону озеленения (Р-2) </w:t>
      </w:r>
      <w:r w:rsidRPr="00194D45">
        <w:t xml:space="preserve">в границах территории изменить на зону </w:t>
      </w:r>
      <w:r w:rsidRPr="00194D45">
        <w:rPr>
          <w:bCs/>
        </w:rPr>
        <w:t xml:space="preserve">коммунальных и складских объектов (П-2) </w:t>
      </w:r>
      <w:r w:rsidRPr="00194D45">
        <w:t>согласно приложению 4.</w:t>
      </w:r>
    </w:p>
    <w:p w:rsidR="00F85B37" w:rsidRPr="00194D45" w:rsidRDefault="00F85B37" w:rsidP="00F85B37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 xml:space="preserve">1.1.5. Зону перспективной улично-дорожной сети (ИТ-6), </w:t>
      </w:r>
      <w:r w:rsidR="00BE370F" w:rsidRPr="00194D45">
        <w:t xml:space="preserve">зону </w:t>
      </w:r>
      <w:proofErr w:type="gramStart"/>
      <w:r w:rsidRPr="00194D45">
        <w:t xml:space="preserve">озеленения </w:t>
      </w:r>
      <w:r w:rsidR="00852EC9" w:rsidRPr="00194D45">
        <w:t xml:space="preserve"> </w:t>
      </w:r>
      <w:r w:rsidRPr="00194D45">
        <w:t>(</w:t>
      </w:r>
      <w:proofErr w:type="gramEnd"/>
      <w:r w:rsidRPr="00194D45">
        <w:t>Р-2)</w:t>
      </w:r>
      <w:r w:rsidR="00BE370F" w:rsidRPr="00194D45">
        <w:t xml:space="preserve">, зону производственной деятельности (П-1), зону </w:t>
      </w:r>
      <w:r w:rsidR="00E61E5D" w:rsidRPr="00194D45">
        <w:t>коммунальных и складских объектов (П-2)</w:t>
      </w:r>
      <w:r w:rsidRPr="00194D45">
        <w:t xml:space="preserve"> в границах территории изменить на зону </w:t>
      </w:r>
      <w:r w:rsidR="00BE370F" w:rsidRPr="00194D45">
        <w:t>улично-дорожной сети (ИТ-3)</w:t>
      </w:r>
      <w:r w:rsidR="00E61E5D" w:rsidRPr="00194D45">
        <w:t>; зону производственной деятельности (П-1) в границах территории изменить на зону коммунальных и складских объектов (П-2) согласно приложению 5</w:t>
      </w:r>
    </w:p>
    <w:p w:rsidR="00F85B37" w:rsidRPr="00194D45" w:rsidRDefault="00F85B37" w:rsidP="00F85B37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1.1.6. З</w:t>
      </w:r>
      <w:r w:rsidRPr="00194D45">
        <w:rPr>
          <w:bCs/>
        </w:rPr>
        <w:t xml:space="preserve">ону </w:t>
      </w:r>
      <w:r w:rsidR="00BE370F" w:rsidRPr="00194D45">
        <w:rPr>
          <w:bCs/>
        </w:rPr>
        <w:t>улично-дорожной сети (ИТ-3)</w:t>
      </w:r>
      <w:r w:rsidRPr="00194D45">
        <w:rPr>
          <w:bCs/>
        </w:rPr>
        <w:t xml:space="preserve"> </w:t>
      </w:r>
      <w:r w:rsidRPr="00194D45">
        <w:t xml:space="preserve">в границах территории изменить на зону </w:t>
      </w:r>
      <w:r w:rsidR="00BE370F" w:rsidRPr="00194D45">
        <w:t>природную</w:t>
      </w:r>
      <w:r w:rsidRPr="00194D45">
        <w:rPr>
          <w:bCs/>
        </w:rPr>
        <w:t xml:space="preserve"> (</w:t>
      </w:r>
      <w:r w:rsidR="00BE370F" w:rsidRPr="00194D45">
        <w:rPr>
          <w:bCs/>
        </w:rPr>
        <w:t>Р</w:t>
      </w:r>
      <w:r w:rsidRPr="00194D45">
        <w:rPr>
          <w:bCs/>
        </w:rPr>
        <w:t>-</w:t>
      </w:r>
      <w:r w:rsidR="00BE370F" w:rsidRPr="00194D45">
        <w:rPr>
          <w:bCs/>
        </w:rPr>
        <w:t>1</w:t>
      </w:r>
      <w:r w:rsidRPr="00194D45">
        <w:rPr>
          <w:bCs/>
        </w:rPr>
        <w:t xml:space="preserve">) </w:t>
      </w:r>
      <w:r w:rsidRPr="00194D45">
        <w:t>согласно приложению </w:t>
      </w:r>
      <w:r w:rsidR="00BE370F" w:rsidRPr="00194D45">
        <w:t>6</w:t>
      </w:r>
      <w:r w:rsidRPr="00194D45">
        <w:t>.</w:t>
      </w:r>
    </w:p>
    <w:p w:rsidR="00F85B37" w:rsidRPr="00194D45" w:rsidRDefault="00F85B37" w:rsidP="00F85B37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1.1.7. З</w:t>
      </w:r>
      <w:r w:rsidRPr="00194D45">
        <w:rPr>
          <w:bCs/>
        </w:rPr>
        <w:t xml:space="preserve">ону </w:t>
      </w:r>
      <w:r w:rsidR="00BE370F" w:rsidRPr="00194D45">
        <w:t>природную</w:t>
      </w:r>
      <w:r w:rsidR="00BE370F" w:rsidRPr="00194D45">
        <w:rPr>
          <w:bCs/>
        </w:rPr>
        <w:t xml:space="preserve"> (Р-1), зону отдыха и оздоровления (Р-3)</w:t>
      </w:r>
      <w:r w:rsidRPr="00194D45">
        <w:rPr>
          <w:bCs/>
        </w:rPr>
        <w:t xml:space="preserve"> </w:t>
      </w:r>
      <w:r w:rsidRPr="00194D45">
        <w:t xml:space="preserve">в границах территории изменить на зону </w:t>
      </w:r>
      <w:r w:rsidR="00BE370F" w:rsidRPr="00194D45">
        <w:rPr>
          <w:bCs/>
        </w:rPr>
        <w:t>кладбищ и крематориев (С-1)</w:t>
      </w:r>
      <w:r w:rsidRPr="00194D45">
        <w:rPr>
          <w:bCs/>
        </w:rPr>
        <w:t xml:space="preserve"> </w:t>
      </w:r>
      <w:r w:rsidRPr="00194D45">
        <w:t>согласно приложению </w:t>
      </w:r>
      <w:r w:rsidR="00BE370F" w:rsidRPr="00194D45">
        <w:t>7</w:t>
      </w:r>
      <w:r w:rsidRPr="00194D45">
        <w:t>.</w:t>
      </w:r>
    </w:p>
    <w:p w:rsidR="00F85B37" w:rsidRPr="00194D45" w:rsidRDefault="00F85B37" w:rsidP="00F85B37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1.1.8. </w:t>
      </w:r>
      <w:r w:rsidR="009771BE" w:rsidRPr="00194D45">
        <w:t xml:space="preserve">Зону </w:t>
      </w:r>
      <w:r w:rsidR="009771BE" w:rsidRPr="00194D45">
        <w:rPr>
          <w:bCs/>
        </w:rPr>
        <w:t xml:space="preserve">застройки индивидуальными жилыми домами (Ж-6) </w:t>
      </w:r>
      <w:r w:rsidR="004D7914" w:rsidRPr="00194D45">
        <w:t>в границах территории изменить на</w:t>
      </w:r>
      <w:r w:rsidR="004D7914" w:rsidRPr="00194D45">
        <w:rPr>
          <w:bCs/>
        </w:rPr>
        <w:t xml:space="preserve"> </w:t>
      </w:r>
      <w:r w:rsidR="004D7914" w:rsidRPr="00194D45">
        <w:t xml:space="preserve">зону </w:t>
      </w:r>
      <w:r w:rsidR="004D7914" w:rsidRPr="00194D45">
        <w:rPr>
          <w:bCs/>
        </w:rPr>
        <w:t xml:space="preserve">озеленения (Р-2); </w:t>
      </w:r>
      <w:r w:rsidR="009771BE" w:rsidRPr="00194D45">
        <w:t>з</w:t>
      </w:r>
      <w:r w:rsidRPr="00194D45">
        <w:rPr>
          <w:bCs/>
        </w:rPr>
        <w:t xml:space="preserve">ону </w:t>
      </w:r>
      <w:r w:rsidR="00BE370F" w:rsidRPr="00194D45">
        <w:rPr>
          <w:bCs/>
        </w:rPr>
        <w:t>улично-дорожной сети</w:t>
      </w:r>
      <w:r w:rsidR="00852EC9" w:rsidRPr="00194D45">
        <w:rPr>
          <w:bCs/>
        </w:rPr>
        <w:t xml:space="preserve"> </w:t>
      </w:r>
      <w:r w:rsidR="00BE370F" w:rsidRPr="00194D45">
        <w:rPr>
          <w:bCs/>
        </w:rPr>
        <w:t xml:space="preserve">(ИТ-3), </w:t>
      </w:r>
      <w:proofErr w:type="spellStart"/>
      <w:r w:rsidR="00BE370F" w:rsidRPr="00194D45">
        <w:rPr>
          <w:bCs/>
        </w:rPr>
        <w:t>подзону</w:t>
      </w:r>
      <w:proofErr w:type="spellEnd"/>
      <w:r w:rsidR="00BE370F" w:rsidRPr="00194D45">
        <w:rPr>
          <w:bCs/>
        </w:rPr>
        <w:t xml:space="preserve"> делового, общественного и коммерческого назначения с объектами различной плотности жилой застройки (ОД-1.1), зону производственной деятельности (П-1), зону озеленения (Р-2)</w:t>
      </w:r>
      <w:r w:rsidRPr="00194D45">
        <w:rPr>
          <w:bCs/>
        </w:rPr>
        <w:t xml:space="preserve"> </w:t>
      </w:r>
      <w:r w:rsidRPr="00194D45">
        <w:t>в границах территории изменить на</w:t>
      </w:r>
      <w:r w:rsidR="009771BE" w:rsidRPr="00194D45">
        <w:rPr>
          <w:bCs/>
        </w:rPr>
        <w:t xml:space="preserve"> </w:t>
      </w:r>
      <w:r w:rsidRPr="00194D45">
        <w:t xml:space="preserve">зону </w:t>
      </w:r>
      <w:r w:rsidR="00BE370F" w:rsidRPr="00194D45">
        <w:rPr>
          <w:bCs/>
        </w:rPr>
        <w:t>застройки индивидуальными жилыми домами (Ж-6)</w:t>
      </w:r>
      <w:r w:rsidR="00BA29F2" w:rsidRPr="00194D45">
        <w:rPr>
          <w:bCs/>
        </w:rPr>
        <w:t xml:space="preserve"> </w:t>
      </w:r>
      <w:r w:rsidRPr="00194D45">
        <w:t>согласно приложению </w:t>
      </w:r>
      <w:r w:rsidR="00BE370F" w:rsidRPr="00194D45">
        <w:t>8</w:t>
      </w:r>
      <w:r w:rsidRPr="00194D45">
        <w:t>.</w:t>
      </w:r>
    </w:p>
    <w:p w:rsidR="00F85B37" w:rsidRPr="00194D45" w:rsidRDefault="00F85B37" w:rsidP="00F85B37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1.1.9. З</w:t>
      </w:r>
      <w:r w:rsidRPr="00194D45">
        <w:rPr>
          <w:bCs/>
        </w:rPr>
        <w:t xml:space="preserve">ону </w:t>
      </w:r>
      <w:r w:rsidR="00BE370F" w:rsidRPr="00194D45">
        <w:t>природную</w:t>
      </w:r>
      <w:r w:rsidR="00BE370F" w:rsidRPr="00194D45">
        <w:rPr>
          <w:bCs/>
        </w:rPr>
        <w:t xml:space="preserve"> (Р-1)</w:t>
      </w:r>
      <w:r w:rsidRPr="00194D45">
        <w:rPr>
          <w:bCs/>
        </w:rPr>
        <w:t xml:space="preserve"> </w:t>
      </w:r>
      <w:r w:rsidRPr="00194D45">
        <w:t xml:space="preserve">в границах территории изменить на зону </w:t>
      </w:r>
      <w:r w:rsidR="00BE370F" w:rsidRPr="00194D45">
        <w:rPr>
          <w:bCs/>
        </w:rPr>
        <w:t>ведения садоводства и огородничества (СХ-1)</w:t>
      </w:r>
      <w:r w:rsidRPr="00194D45">
        <w:rPr>
          <w:bCs/>
        </w:rPr>
        <w:t xml:space="preserve"> </w:t>
      </w:r>
      <w:r w:rsidRPr="00194D45">
        <w:t>согласно приложению </w:t>
      </w:r>
      <w:r w:rsidR="00BE370F" w:rsidRPr="00194D45">
        <w:t>9</w:t>
      </w:r>
      <w:r w:rsidRPr="00194D45">
        <w:t>.</w:t>
      </w:r>
    </w:p>
    <w:p w:rsidR="00F85B37" w:rsidRPr="00194D45" w:rsidRDefault="00F85B37" w:rsidP="00F85B37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1.1.10. З</w:t>
      </w:r>
      <w:r w:rsidRPr="00194D45">
        <w:rPr>
          <w:bCs/>
        </w:rPr>
        <w:t xml:space="preserve">ону </w:t>
      </w:r>
      <w:r w:rsidR="00BE370F" w:rsidRPr="00194D45">
        <w:rPr>
          <w:bCs/>
        </w:rPr>
        <w:t>объектов санитарно-технического назначения (С-2)</w:t>
      </w:r>
      <w:r w:rsidRPr="00194D45">
        <w:rPr>
          <w:bCs/>
        </w:rPr>
        <w:t xml:space="preserve"> </w:t>
      </w:r>
      <w:r w:rsidRPr="00194D45">
        <w:t xml:space="preserve">в границах территории изменить на зону </w:t>
      </w:r>
      <w:r w:rsidR="00BE370F" w:rsidRPr="00194D45">
        <w:rPr>
          <w:bCs/>
        </w:rPr>
        <w:t>производственной деятельности (П-1)</w:t>
      </w:r>
      <w:r w:rsidRPr="00194D45">
        <w:rPr>
          <w:bCs/>
        </w:rPr>
        <w:t xml:space="preserve"> </w:t>
      </w:r>
      <w:r w:rsidRPr="00194D45">
        <w:t>согласно приложению 1</w:t>
      </w:r>
      <w:r w:rsidR="00BE370F" w:rsidRPr="00194D45">
        <w:t>0</w:t>
      </w:r>
      <w:r w:rsidRPr="00194D45">
        <w:t>.</w:t>
      </w:r>
    </w:p>
    <w:p w:rsidR="00BE370F" w:rsidRPr="00194D45" w:rsidRDefault="00BE370F" w:rsidP="00BE370F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1.1.11. З</w:t>
      </w:r>
      <w:r w:rsidRPr="00194D45">
        <w:rPr>
          <w:bCs/>
        </w:rPr>
        <w:t xml:space="preserve">ону </w:t>
      </w:r>
      <w:r w:rsidR="00B45C75" w:rsidRPr="00194D45">
        <w:rPr>
          <w:bCs/>
        </w:rPr>
        <w:t>перспективной улично-дорожной сети (ИТ-6)</w:t>
      </w:r>
      <w:r w:rsidRPr="00194D45">
        <w:rPr>
          <w:bCs/>
        </w:rPr>
        <w:t xml:space="preserve"> </w:t>
      </w:r>
      <w:r w:rsidRPr="00194D45">
        <w:t xml:space="preserve">в границах территории изменить на зону </w:t>
      </w:r>
      <w:r w:rsidR="00B45C75" w:rsidRPr="00194D45">
        <w:rPr>
          <w:bCs/>
        </w:rPr>
        <w:t>коммунальных и складских объектов (П-2)</w:t>
      </w:r>
      <w:r w:rsidRPr="00194D45">
        <w:rPr>
          <w:bCs/>
        </w:rPr>
        <w:t xml:space="preserve"> </w:t>
      </w:r>
      <w:r w:rsidRPr="00194D45">
        <w:t>согласно приложению 1</w:t>
      </w:r>
      <w:r w:rsidR="00B45C75" w:rsidRPr="00194D45">
        <w:t>1</w:t>
      </w:r>
      <w:r w:rsidRPr="00194D45">
        <w:t>.</w:t>
      </w:r>
    </w:p>
    <w:p w:rsidR="00BE370F" w:rsidRPr="00194D45" w:rsidRDefault="00BE370F" w:rsidP="00BE370F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1.1.12. З</w:t>
      </w:r>
      <w:r w:rsidRPr="00194D45">
        <w:rPr>
          <w:bCs/>
        </w:rPr>
        <w:t xml:space="preserve">ону </w:t>
      </w:r>
      <w:r w:rsidR="00B45C75" w:rsidRPr="00194D45">
        <w:rPr>
          <w:bCs/>
        </w:rPr>
        <w:t>улично-дорожной сети (ИТ-3)</w:t>
      </w:r>
      <w:r w:rsidRPr="00194D45">
        <w:rPr>
          <w:bCs/>
        </w:rPr>
        <w:t xml:space="preserve"> </w:t>
      </w:r>
      <w:r w:rsidRPr="00194D45">
        <w:t xml:space="preserve">в границах территории изменить на зону </w:t>
      </w:r>
      <w:r w:rsidR="00B45C75" w:rsidRPr="00194D45">
        <w:rPr>
          <w:bCs/>
        </w:rPr>
        <w:t>коммунальных и складских объектов (П-2)</w:t>
      </w:r>
      <w:r w:rsidRPr="00194D45">
        <w:rPr>
          <w:bCs/>
        </w:rPr>
        <w:t xml:space="preserve"> </w:t>
      </w:r>
      <w:r w:rsidRPr="00194D45">
        <w:t>согласно приложению 1</w:t>
      </w:r>
      <w:r w:rsidR="00B45C75" w:rsidRPr="00194D45">
        <w:t>2</w:t>
      </w:r>
      <w:r w:rsidRPr="00194D45">
        <w:t>.</w:t>
      </w:r>
    </w:p>
    <w:p w:rsidR="00BE370F" w:rsidRPr="00194D45" w:rsidRDefault="00BE370F" w:rsidP="00BE370F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1.1.13. </w:t>
      </w:r>
      <w:r w:rsidR="00B45C75" w:rsidRPr="00194D45">
        <w:t>З</w:t>
      </w:r>
      <w:r w:rsidR="00B45C75" w:rsidRPr="00194D45">
        <w:rPr>
          <w:bCs/>
        </w:rPr>
        <w:t xml:space="preserve">ону перспективной улично-дорожной сети (ИТ-6), </w:t>
      </w:r>
      <w:r w:rsidR="00852EC9" w:rsidRPr="00194D45">
        <w:rPr>
          <w:bCs/>
        </w:rPr>
        <w:t xml:space="preserve">зону </w:t>
      </w:r>
      <w:r w:rsidR="00B45C75" w:rsidRPr="00194D45">
        <w:rPr>
          <w:bCs/>
        </w:rPr>
        <w:t xml:space="preserve">озеленения (Р-2), </w:t>
      </w:r>
      <w:r w:rsidR="00B45C75" w:rsidRPr="00194D45">
        <w:t>з</w:t>
      </w:r>
      <w:r w:rsidR="00B45C75" w:rsidRPr="00194D45">
        <w:rPr>
          <w:bCs/>
        </w:rPr>
        <w:t xml:space="preserve">ону перспективной рекреации (РЖ) </w:t>
      </w:r>
      <w:r w:rsidR="00B45C75" w:rsidRPr="00194D45">
        <w:t xml:space="preserve">в границах территории изменить на </w:t>
      </w:r>
      <w:r w:rsidR="00FA39A9" w:rsidRPr="00194D45">
        <w:t xml:space="preserve">зону </w:t>
      </w:r>
      <w:r w:rsidR="004D7914" w:rsidRPr="00194D45">
        <w:rPr>
          <w:bCs/>
        </w:rPr>
        <w:t xml:space="preserve">застройки индивидуальными жилыми домами (Ж-6); </w:t>
      </w:r>
      <w:r w:rsidR="004D7914" w:rsidRPr="00194D45">
        <w:t>з</w:t>
      </w:r>
      <w:r w:rsidR="004D7914" w:rsidRPr="00194D45">
        <w:rPr>
          <w:bCs/>
        </w:rPr>
        <w:t xml:space="preserve">ону перспективной рекреации (РЖ) </w:t>
      </w:r>
      <w:r w:rsidR="004D7914" w:rsidRPr="00194D45">
        <w:t xml:space="preserve">в границах территории изменить на зону </w:t>
      </w:r>
      <w:r w:rsidR="004D7914" w:rsidRPr="00194D45">
        <w:rPr>
          <w:bCs/>
        </w:rPr>
        <w:t xml:space="preserve">перспективной улично-дорожной сети (ИТ-6); </w:t>
      </w:r>
      <w:r w:rsidR="004D7914" w:rsidRPr="00194D45">
        <w:t>з</w:t>
      </w:r>
      <w:r w:rsidR="004D7914" w:rsidRPr="00194D45">
        <w:rPr>
          <w:bCs/>
        </w:rPr>
        <w:t xml:space="preserve">ону перспективной рекреации (РЖ) </w:t>
      </w:r>
      <w:r w:rsidR="004D7914" w:rsidRPr="00194D45">
        <w:t>в границах территории изменить на зону озеленения</w:t>
      </w:r>
      <w:r w:rsidR="004D7914" w:rsidRPr="00194D45">
        <w:rPr>
          <w:bCs/>
        </w:rPr>
        <w:t xml:space="preserve"> (Р-2) </w:t>
      </w:r>
      <w:r w:rsidRPr="00194D45">
        <w:t>согласно приложению 1</w:t>
      </w:r>
      <w:r w:rsidR="00B45C75" w:rsidRPr="00194D45">
        <w:t>3</w:t>
      </w:r>
      <w:r w:rsidRPr="00194D45">
        <w:t>.</w:t>
      </w:r>
    </w:p>
    <w:p w:rsidR="00BE370F" w:rsidRPr="00194D45" w:rsidRDefault="00BE370F" w:rsidP="00BE370F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1.1.14. З</w:t>
      </w:r>
      <w:r w:rsidRPr="00194D45">
        <w:rPr>
          <w:bCs/>
        </w:rPr>
        <w:t xml:space="preserve">ону </w:t>
      </w:r>
      <w:r w:rsidR="00B45C75" w:rsidRPr="00194D45">
        <w:rPr>
          <w:bCs/>
        </w:rPr>
        <w:t>застройки индивидуальными жилыми домами (Ж-6)</w:t>
      </w:r>
      <w:r w:rsidRPr="00194D45">
        <w:rPr>
          <w:bCs/>
        </w:rPr>
        <w:t xml:space="preserve"> </w:t>
      </w:r>
      <w:r w:rsidRPr="00194D45">
        <w:t xml:space="preserve">в границах территории изменить на </w:t>
      </w:r>
      <w:proofErr w:type="spellStart"/>
      <w:r w:rsidR="00B45C75" w:rsidRPr="00194D45">
        <w:t>под</w:t>
      </w:r>
      <w:r w:rsidRPr="00194D45">
        <w:t>зону</w:t>
      </w:r>
      <w:proofErr w:type="spellEnd"/>
      <w:r w:rsidRPr="00194D45">
        <w:t xml:space="preserve"> </w:t>
      </w:r>
      <w:r w:rsidR="00B45C75" w:rsidRPr="00194D45">
        <w:rPr>
          <w:bCs/>
        </w:rPr>
        <w:t>застройки жилыми домами смешанной этажности различной плотности застройки (Ж-1.1)</w:t>
      </w:r>
      <w:r w:rsidRPr="00194D45">
        <w:rPr>
          <w:bCs/>
        </w:rPr>
        <w:t xml:space="preserve"> </w:t>
      </w:r>
      <w:r w:rsidRPr="00194D45">
        <w:t>согласно приложению 1</w:t>
      </w:r>
      <w:r w:rsidR="00B45C75" w:rsidRPr="00194D45">
        <w:t>4</w:t>
      </w:r>
      <w:r w:rsidRPr="00194D45">
        <w:t>.</w:t>
      </w:r>
    </w:p>
    <w:p w:rsidR="00BE370F" w:rsidRPr="00194D45" w:rsidRDefault="00BE370F" w:rsidP="00BE370F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1.1.1</w:t>
      </w:r>
      <w:r w:rsidR="00B45C75" w:rsidRPr="00194D45">
        <w:t>5</w:t>
      </w:r>
      <w:r w:rsidRPr="00194D45">
        <w:t>. </w:t>
      </w:r>
      <w:proofErr w:type="spellStart"/>
      <w:r w:rsidR="00900803" w:rsidRPr="00194D45">
        <w:t>Подз</w:t>
      </w:r>
      <w:r w:rsidRPr="00194D45">
        <w:rPr>
          <w:bCs/>
        </w:rPr>
        <w:t>ону</w:t>
      </w:r>
      <w:proofErr w:type="spellEnd"/>
      <w:r w:rsidRPr="00194D45">
        <w:rPr>
          <w:bCs/>
        </w:rPr>
        <w:t xml:space="preserve"> </w:t>
      </w:r>
      <w:r w:rsidR="00900803" w:rsidRPr="00194D45">
        <w:rPr>
          <w:bCs/>
        </w:rPr>
        <w:t xml:space="preserve">специализированной </w:t>
      </w:r>
      <w:proofErr w:type="spellStart"/>
      <w:r w:rsidR="00900803" w:rsidRPr="00194D45">
        <w:rPr>
          <w:bCs/>
        </w:rPr>
        <w:t>среднеэтажной</w:t>
      </w:r>
      <w:proofErr w:type="spellEnd"/>
      <w:r w:rsidR="00900803" w:rsidRPr="00194D45">
        <w:rPr>
          <w:bCs/>
        </w:rPr>
        <w:t xml:space="preserve"> общественной застройки (ОД-4.2), </w:t>
      </w:r>
      <w:proofErr w:type="spellStart"/>
      <w:r w:rsidR="00900803" w:rsidRPr="00194D45">
        <w:rPr>
          <w:bCs/>
        </w:rPr>
        <w:t>подзону</w:t>
      </w:r>
      <w:proofErr w:type="spellEnd"/>
      <w:r w:rsidR="00900803" w:rsidRPr="00194D45">
        <w:rPr>
          <w:bCs/>
        </w:rPr>
        <w:t xml:space="preserve"> специализированной многоэтажной общественной застройки (ОД-4.3)</w:t>
      </w:r>
      <w:r w:rsidRPr="00194D45">
        <w:rPr>
          <w:bCs/>
        </w:rPr>
        <w:t xml:space="preserve"> </w:t>
      </w:r>
      <w:r w:rsidRPr="00194D45">
        <w:t xml:space="preserve">в границах территории изменить на зону </w:t>
      </w:r>
      <w:r w:rsidR="00B45C75" w:rsidRPr="00194D45">
        <w:rPr>
          <w:bCs/>
        </w:rPr>
        <w:t xml:space="preserve">озеленения (Р-2) </w:t>
      </w:r>
      <w:r w:rsidRPr="00194D45">
        <w:t>согласно приложению 1</w:t>
      </w:r>
      <w:r w:rsidR="00B45C75" w:rsidRPr="00194D45">
        <w:t>5</w:t>
      </w:r>
      <w:r w:rsidRPr="00194D45">
        <w:t>.</w:t>
      </w:r>
    </w:p>
    <w:p w:rsidR="00D305FB" w:rsidRPr="00194D45" w:rsidRDefault="00BE370F" w:rsidP="00BE370F">
      <w:pPr>
        <w:widowControl/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194D45">
        <w:t>1.1.1</w:t>
      </w:r>
      <w:r w:rsidR="00B45C75" w:rsidRPr="00194D45">
        <w:t>6</w:t>
      </w:r>
      <w:r w:rsidRPr="00194D45">
        <w:t>. З</w:t>
      </w:r>
      <w:r w:rsidRPr="00194D45">
        <w:rPr>
          <w:bCs/>
        </w:rPr>
        <w:t xml:space="preserve">ону </w:t>
      </w:r>
      <w:r w:rsidR="00FA39A9" w:rsidRPr="00194D45">
        <w:rPr>
          <w:bCs/>
        </w:rPr>
        <w:t>отдыха и оздоровления (Р-3)</w:t>
      </w:r>
      <w:r w:rsidR="004D7914" w:rsidRPr="00194D45">
        <w:rPr>
          <w:bCs/>
        </w:rPr>
        <w:t xml:space="preserve"> </w:t>
      </w:r>
      <w:r w:rsidR="004D7914" w:rsidRPr="00194D45">
        <w:t xml:space="preserve">в границах территории изменить на </w:t>
      </w:r>
      <w:proofErr w:type="spellStart"/>
      <w:r w:rsidR="004D7914" w:rsidRPr="00194D45">
        <w:t>подзону</w:t>
      </w:r>
      <w:proofErr w:type="spellEnd"/>
      <w:r w:rsidR="004D7914" w:rsidRPr="00194D45">
        <w:t xml:space="preserve"> </w:t>
      </w:r>
      <w:r w:rsidR="004D7914" w:rsidRPr="00194D45">
        <w:rPr>
          <w:bCs/>
        </w:rPr>
        <w:t xml:space="preserve">специализированной малоэтажной общественной застройки (ОД-4.1); зону улично-дорожной сети (ИТ-3), зону перспективной улично-дорожной сети (ИТ-6) </w:t>
      </w:r>
      <w:r w:rsidR="004D7914" w:rsidRPr="00194D45">
        <w:lastRenderedPageBreak/>
        <w:t xml:space="preserve">в границах территории изменить на зону </w:t>
      </w:r>
      <w:r w:rsidR="004D7914" w:rsidRPr="00194D45">
        <w:rPr>
          <w:bCs/>
        </w:rPr>
        <w:t xml:space="preserve">озеленения (Р-2); зону улично-дорожной сети (ИТ-3), зону перспективной улично-дорожной сети (ИТ-6) </w:t>
      </w:r>
      <w:r w:rsidR="004D7914" w:rsidRPr="00194D45">
        <w:t xml:space="preserve">в границах территории изменить на зону </w:t>
      </w:r>
      <w:r w:rsidR="004D7914" w:rsidRPr="00194D45">
        <w:rPr>
          <w:bCs/>
        </w:rPr>
        <w:t xml:space="preserve">производственной деятельности (П-1) </w:t>
      </w:r>
      <w:r w:rsidR="00FA39A9" w:rsidRPr="00194D45">
        <w:t>согласно приложению 16.</w:t>
      </w:r>
    </w:p>
    <w:p w:rsidR="00BE370F" w:rsidRPr="00194D45" w:rsidRDefault="00BE370F" w:rsidP="00BE370F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1.1.1</w:t>
      </w:r>
      <w:r w:rsidR="00B45C75" w:rsidRPr="00194D45">
        <w:t>7</w:t>
      </w:r>
      <w:r w:rsidRPr="00194D45">
        <w:t>. З</w:t>
      </w:r>
      <w:r w:rsidRPr="00194D45">
        <w:rPr>
          <w:bCs/>
        </w:rPr>
        <w:t xml:space="preserve">ону </w:t>
      </w:r>
      <w:r w:rsidR="001D0F90" w:rsidRPr="00194D45">
        <w:rPr>
          <w:bCs/>
        </w:rPr>
        <w:t>ведения садоводства и огородничества (СХ-1)</w:t>
      </w:r>
      <w:r w:rsidRPr="00194D45">
        <w:rPr>
          <w:bCs/>
        </w:rPr>
        <w:t xml:space="preserve"> </w:t>
      </w:r>
      <w:r w:rsidRPr="00194D45">
        <w:t xml:space="preserve">в границах территории изменить на зону </w:t>
      </w:r>
      <w:r w:rsidR="001D0F90" w:rsidRPr="00194D45">
        <w:rPr>
          <w:bCs/>
        </w:rPr>
        <w:t>застройки индивидуальными жилыми домами (Ж-6)</w:t>
      </w:r>
      <w:r w:rsidRPr="00194D45">
        <w:rPr>
          <w:bCs/>
        </w:rPr>
        <w:t xml:space="preserve"> </w:t>
      </w:r>
      <w:r w:rsidRPr="00194D45">
        <w:t>согласно приложению 1</w:t>
      </w:r>
      <w:r w:rsidR="001D0F90" w:rsidRPr="00194D45">
        <w:t>7</w:t>
      </w:r>
      <w:r w:rsidRPr="00194D45">
        <w:t>.</w:t>
      </w:r>
    </w:p>
    <w:p w:rsidR="00BE370F" w:rsidRPr="00194D45" w:rsidRDefault="00BE370F" w:rsidP="00BE370F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1.1.1</w:t>
      </w:r>
      <w:r w:rsidR="00B45C75" w:rsidRPr="00194D45">
        <w:t>8</w:t>
      </w:r>
      <w:r w:rsidRPr="00194D45">
        <w:t>. З</w:t>
      </w:r>
      <w:r w:rsidRPr="00194D45">
        <w:rPr>
          <w:bCs/>
        </w:rPr>
        <w:t xml:space="preserve">ону </w:t>
      </w:r>
      <w:r w:rsidR="00EB73A1" w:rsidRPr="00194D45">
        <w:rPr>
          <w:bCs/>
        </w:rPr>
        <w:t>озеленения (Р-2)</w:t>
      </w:r>
      <w:r w:rsidRPr="00194D45">
        <w:rPr>
          <w:bCs/>
        </w:rPr>
        <w:t xml:space="preserve"> </w:t>
      </w:r>
      <w:r w:rsidRPr="00194D45">
        <w:t xml:space="preserve">в границах территории изменить на зону </w:t>
      </w:r>
      <w:r w:rsidR="00EB73A1" w:rsidRPr="00194D45">
        <w:rPr>
          <w:bCs/>
        </w:rPr>
        <w:t>застройки индивидуальными жилыми домами (Ж-6)</w:t>
      </w:r>
      <w:r w:rsidRPr="00194D45">
        <w:rPr>
          <w:bCs/>
        </w:rPr>
        <w:t xml:space="preserve"> </w:t>
      </w:r>
      <w:r w:rsidRPr="00194D45">
        <w:t>согласно приложению 1</w:t>
      </w:r>
      <w:r w:rsidR="00EB73A1" w:rsidRPr="00194D45">
        <w:t>8</w:t>
      </w:r>
      <w:r w:rsidRPr="00194D45">
        <w:t>.</w:t>
      </w:r>
    </w:p>
    <w:p w:rsidR="00BE370F" w:rsidRPr="00194D45" w:rsidRDefault="00BE370F" w:rsidP="00BE370F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1.1.1</w:t>
      </w:r>
      <w:r w:rsidR="00B45C75" w:rsidRPr="00194D45">
        <w:t>9</w:t>
      </w:r>
      <w:r w:rsidRPr="00194D45">
        <w:t>. </w:t>
      </w:r>
      <w:proofErr w:type="spellStart"/>
      <w:r w:rsidR="00EB73A1" w:rsidRPr="00194D45">
        <w:t>Подз</w:t>
      </w:r>
      <w:r w:rsidRPr="00194D45">
        <w:rPr>
          <w:bCs/>
        </w:rPr>
        <w:t>ону</w:t>
      </w:r>
      <w:proofErr w:type="spellEnd"/>
      <w:r w:rsidRPr="00194D45">
        <w:rPr>
          <w:bCs/>
        </w:rPr>
        <w:t xml:space="preserve"> </w:t>
      </w:r>
      <w:r w:rsidR="00EB73A1" w:rsidRPr="00194D45">
        <w:rPr>
          <w:bCs/>
        </w:rPr>
        <w:t>застройки жилыми домами смешанной этажности различной плотности застройки (Ж-1.1), зону улично-дорожной сети (ИТ-3)</w:t>
      </w:r>
      <w:r w:rsidRPr="00194D45">
        <w:rPr>
          <w:bCs/>
        </w:rPr>
        <w:t xml:space="preserve"> </w:t>
      </w:r>
      <w:r w:rsidRPr="00194D45">
        <w:t xml:space="preserve">в границах территории изменить на зону </w:t>
      </w:r>
      <w:r w:rsidR="00EB73A1" w:rsidRPr="00194D45">
        <w:rPr>
          <w:bCs/>
        </w:rPr>
        <w:t xml:space="preserve">коммунальных и складских объектов (П-2) </w:t>
      </w:r>
      <w:r w:rsidRPr="00194D45">
        <w:t>согласно приложению 1</w:t>
      </w:r>
      <w:r w:rsidR="00EB73A1" w:rsidRPr="00194D45">
        <w:t>9</w:t>
      </w:r>
      <w:r w:rsidRPr="00194D45">
        <w:t>.</w:t>
      </w:r>
    </w:p>
    <w:p w:rsidR="00BE370F" w:rsidRPr="00194D45" w:rsidRDefault="00B45C75" w:rsidP="00BE370F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1.1.20</w:t>
      </w:r>
      <w:r w:rsidR="00BE370F" w:rsidRPr="00194D45">
        <w:t>. З</w:t>
      </w:r>
      <w:r w:rsidR="00BE370F" w:rsidRPr="00194D45">
        <w:rPr>
          <w:bCs/>
        </w:rPr>
        <w:t xml:space="preserve">ону </w:t>
      </w:r>
      <w:r w:rsidR="00EB73A1" w:rsidRPr="00194D45">
        <w:rPr>
          <w:bCs/>
        </w:rPr>
        <w:t xml:space="preserve">улично-дорожной сети (ИТ-3), </w:t>
      </w:r>
      <w:r w:rsidR="00E96143" w:rsidRPr="00194D45">
        <w:rPr>
          <w:bCs/>
        </w:rPr>
        <w:t xml:space="preserve">зону объектов среднего профессионального и высшего образования, научно-исследовательских организаций (ОД-2) </w:t>
      </w:r>
      <w:r w:rsidR="00E96143" w:rsidRPr="00194D45">
        <w:t xml:space="preserve">в границах территории изменить на </w:t>
      </w:r>
      <w:proofErr w:type="spellStart"/>
      <w:r w:rsidR="00E96143" w:rsidRPr="00194D45">
        <w:t>подзону</w:t>
      </w:r>
      <w:proofErr w:type="spellEnd"/>
      <w:r w:rsidR="00E96143" w:rsidRPr="00194D45">
        <w:t xml:space="preserve"> </w:t>
      </w:r>
      <w:r w:rsidR="00E96143" w:rsidRPr="00194D45">
        <w:rPr>
          <w:bCs/>
        </w:rPr>
        <w:t xml:space="preserve">делового, общественного и коммерческого назначения с объектами различной плотности жилой застройки (ОД-1.1); </w:t>
      </w:r>
      <w:proofErr w:type="spellStart"/>
      <w:r w:rsidR="00FA39A9" w:rsidRPr="00194D45">
        <w:rPr>
          <w:bCs/>
        </w:rPr>
        <w:t>под</w:t>
      </w:r>
      <w:r w:rsidR="00FA39A9" w:rsidRPr="00194D45">
        <w:t>з</w:t>
      </w:r>
      <w:r w:rsidR="00FA39A9" w:rsidRPr="00194D45">
        <w:rPr>
          <w:bCs/>
        </w:rPr>
        <w:t>ону</w:t>
      </w:r>
      <w:proofErr w:type="spellEnd"/>
      <w:r w:rsidR="00FA39A9" w:rsidRPr="00194D45">
        <w:rPr>
          <w:bCs/>
        </w:rPr>
        <w:t xml:space="preserve"> делового, общественного и коммерческого назначения с объектами различной пло</w:t>
      </w:r>
      <w:r w:rsidR="00E96143" w:rsidRPr="00194D45">
        <w:rPr>
          <w:bCs/>
        </w:rPr>
        <w:t>тности жилой застройки (ОД-1.1)</w:t>
      </w:r>
      <w:r w:rsidR="00FA39A9" w:rsidRPr="00194D45">
        <w:rPr>
          <w:bCs/>
        </w:rPr>
        <w:t xml:space="preserve"> </w:t>
      </w:r>
      <w:r w:rsidR="00BE370F" w:rsidRPr="00194D45">
        <w:t xml:space="preserve">в границах территории изменить на </w:t>
      </w:r>
      <w:r w:rsidR="00FA39A9" w:rsidRPr="00194D45">
        <w:t xml:space="preserve">зону </w:t>
      </w:r>
      <w:r w:rsidR="00FA39A9" w:rsidRPr="00194D45">
        <w:rPr>
          <w:bCs/>
        </w:rPr>
        <w:t xml:space="preserve">улично-дорожной сети (ИТ-3) </w:t>
      </w:r>
      <w:r w:rsidR="00BE370F" w:rsidRPr="00194D45">
        <w:t>согласно приложению </w:t>
      </w:r>
      <w:r w:rsidR="00EB73A1" w:rsidRPr="00194D45">
        <w:t>20</w:t>
      </w:r>
      <w:r w:rsidR="00BE370F" w:rsidRPr="00194D45">
        <w:t>.</w:t>
      </w:r>
    </w:p>
    <w:p w:rsidR="00BE370F" w:rsidRPr="00194D45" w:rsidRDefault="00B45C75" w:rsidP="00BE370F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1.1.21</w:t>
      </w:r>
      <w:r w:rsidR="00BE370F" w:rsidRPr="00194D45">
        <w:t>. </w:t>
      </w:r>
      <w:proofErr w:type="spellStart"/>
      <w:r w:rsidR="00EB73A1" w:rsidRPr="00194D45">
        <w:t>Подз</w:t>
      </w:r>
      <w:r w:rsidR="00BE370F" w:rsidRPr="00194D45">
        <w:rPr>
          <w:bCs/>
        </w:rPr>
        <w:t>ону</w:t>
      </w:r>
      <w:proofErr w:type="spellEnd"/>
      <w:r w:rsidR="00BE370F" w:rsidRPr="00194D45">
        <w:rPr>
          <w:bCs/>
        </w:rPr>
        <w:t xml:space="preserve"> </w:t>
      </w:r>
      <w:r w:rsidR="00EB73A1" w:rsidRPr="00194D45">
        <w:rPr>
          <w:bCs/>
        </w:rPr>
        <w:t>специализированной малоэтажной общественной застройки</w:t>
      </w:r>
      <w:r w:rsidR="00236437" w:rsidRPr="00194D45">
        <w:rPr>
          <w:bCs/>
        </w:rPr>
        <w:t xml:space="preserve"> </w:t>
      </w:r>
      <w:r w:rsidR="00EB73A1" w:rsidRPr="00194D45">
        <w:rPr>
          <w:bCs/>
        </w:rPr>
        <w:t>(ОД-4.1)</w:t>
      </w:r>
      <w:r w:rsidR="00BE370F" w:rsidRPr="00194D45">
        <w:rPr>
          <w:bCs/>
        </w:rPr>
        <w:t xml:space="preserve"> </w:t>
      </w:r>
      <w:r w:rsidR="00BE370F" w:rsidRPr="00194D45">
        <w:t xml:space="preserve">в границах территории изменить на зону </w:t>
      </w:r>
      <w:r w:rsidR="00EB73A1" w:rsidRPr="00194D45">
        <w:rPr>
          <w:bCs/>
        </w:rPr>
        <w:t xml:space="preserve">озеленения (Р-2) </w:t>
      </w:r>
      <w:r w:rsidR="00BE370F" w:rsidRPr="00194D45">
        <w:t>согласно приложению </w:t>
      </w:r>
      <w:r w:rsidR="00EB73A1" w:rsidRPr="00194D45">
        <w:t>21</w:t>
      </w:r>
      <w:r w:rsidR="00BE370F" w:rsidRPr="00194D45">
        <w:t>.</w:t>
      </w:r>
    </w:p>
    <w:p w:rsidR="00BE370F" w:rsidRPr="00194D45" w:rsidRDefault="00B45C75" w:rsidP="00BE370F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1.1.22</w:t>
      </w:r>
      <w:r w:rsidR="00BE370F" w:rsidRPr="00194D45">
        <w:t>. З</w:t>
      </w:r>
      <w:r w:rsidR="00BE370F" w:rsidRPr="00194D45">
        <w:rPr>
          <w:bCs/>
        </w:rPr>
        <w:t xml:space="preserve">ону </w:t>
      </w:r>
      <w:r w:rsidR="00EB73A1" w:rsidRPr="00194D45">
        <w:rPr>
          <w:bCs/>
        </w:rPr>
        <w:t>перспективной улично-дорожной сети (ИТ-6)</w:t>
      </w:r>
      <w:r w:rsidR="00BE370F" w:rsidRPr="00194D45">
        <w:rPr>
          <w:bCs/>
        </w:rPr>
        <w:t xml:space="preserve"> </w:t>
      </w:r>
      <w:r w:rsidR="00BE370F" w:rsidRPr="00194D45">
        <w:t xml:space="preserve">в границах территории изменить на зону </w:t>
      </w:r>
      <w:r w:rsidR="00EB73A1" w:rsidRPr="00194D45">
        <w:rPr>
          <w:bCs/>
        </w:rPr>
        <w:t>улично-дорожной сети (ИТ-3)</w:t>
      </w:r>
      <w:r w:rsidR="00BE370F" w:rsidRPr="00194D45">
        <w:rPr>
          <w:bCs/>
        </w:rPr>
        <w:t xml:space="preserve"> </w:t>
      </w:r>
      <w:r w:rsidR="00BE370F" w:rsidRPr="00194D45">
        <w:t>согласно приложению </w:t>
      </w:r>
      <w:r w:rsidR="00EB73A1" w:rsidRPr="00194D45">
        <w:t>22</w:t>
      </w:r>
      <w:r w:rsidR="00BE370F" w:rsidRPr="00194D45">
        <w:t>.</w:t>
      </w:r>
    </w:p>
    <w:p w:rsidR="00BE370F" w:rsidRPr="00194D45" w:rsidRDefault="00B45C75" w:rsidP="00BE370F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1.1.23</w:t>
      </w:r>
      <w:r w:rsidR="00BE370F" w:rsidRPr="00194D45">
        <w:t>. </w:t>
      </w:r>
      <w:proofErr w:type="spellStart"/>
      <w:r w:rsidR="00EB73A1" w:rsidRPr="00194D45">
        <w:t>Подз</w:t>
      </w:r>
      <w:r w:rsidR="00BE370F" w:rsidRPr="00194D45">
        <w:rPr>
          <w:bCs/>
        </w:rPr>
        <w:t>ону</w:t>
      </w:r>
      <w:proofErr w:type="spellEnd"/>
      <w:r w:rsidR="00BE370F" w:rsidRPr="00194D45">
        <w:rPr>
          <w:bCs/>
        </w:rPr>
        <w:t xml:space="preserve"> </w:t>
      </w:r>
      <w:r w:rsidR="00EB73A1" w:rsidRPr="00194D45">
        <w:rPr>
          <w:bCs/>
        </w:rPr>
        <w:t>застройки жилыми домами смешанной этажности в границах обособленной территории (Ж-1.7), зону перспективной улично-дорожной сети (ИТ-6)</w:t>
      </w:r>
      <w:r w:rsidR="00BE370F" w:rsidRPr="00194D45">
        <w:rPr>
          <w:bCs/>
        </w:rPr>
        <w:t xml:space="preserve"> </w:t>
      </w:r>
      <w:r w:rsidR="00BE370F" w:rsidRPr="00194D45">
        <w:t xml:space="preserve">в границах территории изменить на зону </w:t>
      </w:r>
      <w:r w:rsidR="00EB73A1" w:rsidRPr="00194D45">
        <w:rPr>
          <w:bCs/>
        </w:rPr>
        <w:t xml:space="preserve">улично-дорожной сети (ИТ-3) </w:t>
      </w:r>
      <w:r w:rsidR="00BE370F" w:rsidRPr="00194D45">
        <w:t>согласно приложению </w:t>
      </w:r>
      <w:r w:rsidR="00EB73A1" w:rsidRPr="00194D45">
        <w:t>23</w:t>
      </w:r>
      <w:r w:rsidR="00BE370F" w:rsidRPr="00194D45">
        <w:t>.</w:t>
      </w:r>
    </w:p>
    <w:p w:rsidR="00BE370F" w:rsidRPr="00194D45" w:rsidRDefault="00B45C75" w:rsidP="00BE370F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1.1.24</w:t>
      </w:r>
      <w:r w:rsidR="00BE370F" w:rsidRPr="00194D45">
        <w:t>. З</w:t>
      </w:r>
      <w:r w:rsidR="00BE370F" w:rsidRPr="00194D45">
        <w:rPr>
          <w:bCs/>
        </w:rPr>
        <w:t xml:space="preserve">ону </w:t>
      </w:r>
      <w:r w:rsidR="00EB73A1" w:rsidRPr="00194D45">
        <w:rPr>
          <w:bCs/>
        </w:rPr>
        <w:t>отдыха и оздоровления (Р-3)</w:t>
      </w:r>
      <w:r w:rsidR="00BE370F" w:rsidRPr="00194D45">
        <w:rPr>
          <w:bCs/>
        </w:rPr>
        <w:t xml:space="preserve"> </w:t>
      </w:r>
      <w:r w:rsidR="00BE370F" w:rsidRPr="00194D45">
        <w:t xml:space="preserve">в границах территории изменить на </w:t>
      </w:r>
      <w:proofErr w:type="spellStart"/>
      <w:r w:rsidR="00EB73A1" w:rsidRPr="00194D45">
        <w:t>под</w:t>
      </w:r>
      <w:r w:rsidR="00BE370F" w:rsidRPr="00194D45">
        <w:t>зону</w:t>
      </w:r>
      <w:proofErr w:type="spellEnd"/>
      <w:r w:rsidR="00BE370F" w:rsidRPr="00194D45">
        <w:t xml:space="preserve"> </w:t>
      </w:r>
      <w:r w:rsidR="00EB73A1" w:rsidRPr="00194D45">
        <w:rPr>
          <w:bCs/>
        </w:rPr>
        <w:t>специализированной малоэтажной общественной застройки (ОД-4.1)</w:t>
      </w:r>
      <w:r w:rsidR="00BE370F" w:rsidRPr="00194D45">
        <w:rPr>
          <w:bCs/>
        </w:rPr>
        <w:t xml:space="preserve"> </w:t>
      </w:r>
      <w:r w:rsidR="00BE370F" w:rsidRPr="00194D45">
        <w:t>согласно приложению </w:t>
      </w:r>
      <w:r w:rsidR="00EB73A1" w:rsidRPr="00194D45">
        <w:t>24</w:t>
      </w:r>
      <w:r w:rsidR="00BE370F" w:rsidRPr="00194D45">
        <w:t>.</w:t>
      </w:r>
    </w:p>
    <w:p w:rsidR="007045D4" w:rsidRPr="00194D45" w:rsidRDefault="00EB73A1" w:rsidP="00EB73A1">
      <w:pPr>
        <w:widowControl/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194D45">
        <w:t>1.1.25. З</w:t>
      </w:r>
      <w:r w:rsidRPr="00194D45">
        <w:rPr>
          <w:bCs/>
        </w:rPr>
        <w:t xml:space="preserve">ону </w:t>
      </w:r>
      <w:r w:rsidR="00642365" w:rsidRPr="00194D45">
        <w:rPr>
          <w:bCs/>
        </w:rPr>
        <w:t>улично-дорожной сети (ИТ-3), зону объектов инженерной инфраструктуры (ИТ-4), зону перспективной улично-дорожной сети (ИТ-6)</w:t>
      </w:r>
      <w:r w:rsidR="007045D4" w:rsidRPr="00194D45">
        <w:rPr>
          <w:bCs/>
        </w:rPr>
        <w:t xml:space="preserve"> </w:t>
      </w:r>
      <w:r w:rsidR="00861E5F" w:rsidRPr="00194D45">
        <w:t xml:space="preserve">в границах территории изменить на зону </w:t>
      </w:r>
      <w:r w:rsidR="00861E5F" w:rsidRPr="00194D45">
        <w:rPr>
          <w:bCs/>
        </w:rPr>
        <w:t xml:space="preserve">объектов здравоохранения (ОД-3); </w:t>
      </w:r>
      <w:r w:rsidR="00861E5F" w:rsidRPr="00194D45">
        <w:t>з</w:t>
      </w:r>
      <w:r w:rsidR="00861E5F" w:rsidRPr="00194D45">
        <w:rPr>
          <w:bCs/>
        </w:rPr>
        <w:t>ону улично-дорожной сети (ИТ-3), зону объектов инженерной инфраструктуры</w:t>
      </w:r>
      <w:r w:rsidR="005E4162" w:rsidRPr="00194D45">
        <w:rPr>
          <w:bCs/>
        </w:rPr>
        <w:t xml:space="preserve"> </w:t>
      </w:r>
      <w:r w:rsidR="00861E5F" w:rsidRPr="00194D45">
        <w:rPr>
          <w:bCs/>
        </w:rPr>
        <w:t xml:space="preserve">(ИТ-4), зону коммунальных и складских объектов (П-2), зону озеленения (Р-2), зону стоянок для легковых автомобилей (СА) </w:t>
      </w:r>
      <w:r w:rsidRPr="00194D45">
        <w:t xml:space="preserve">в границах территории изменить на </w:t>
      </w:r>
      <w:proofErr w:type="spellStart"/>
      <w:r w:rsidR="007045D4" w:rsidRPr="00194D45">
        <w:t>подзону</w:t>
      </w:r>
      <w:proofErr w:type="spellEnd"/>
      <w:r w:rsidR="007045D4" w:rsidRPr="00194D45">
        <w:t xml:space="preserve"> </w:t>
      </w:r>
      <w:r w:rsidR="007045D4" w:rsidRPr="00194D45">
        <w:rPr>
          <w:bCs/>
        </w:rPr>
        <w:t xml:space="preserve">застройки жилыми домами смешанной этажности различной плотности застройки (Ж-1.1) </w:t>
      </w:r>
      <w:r w:rsidR="007045D4" w:rsidRPr="00194D45">
        <w:t>согласно приложению 25.</w:t>
      </w:r>
    </w:p>
    <w:p w:rsidR="00EB73A1" w:rsidRPr="00194D45" w:rsidRDefault="00EB73A1" w:rsidP="00EB73A1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1.1.26. З</w:t>
      </w:r>
      <w:r w:rsidRPr="00194D45">
        <w:rPr>
          <w:bCs/>
        </w:rPr>
        <w:t xml:space="preserve">ону </w:t>
      </w:r>
      <w:r w:rsidR="00CF58C7" w:rsidRPr="00194D45">
        <w:rPr>
          <w:bCs/>
        </w:rPr>
        <w:t xml:space="preserve">перспективной улично-дорожной сети (ИТ-6), </w:t>
      </w:r>
      <w:proofErr w:type="spellStart"/>
      <w:r w:rsidR="00CF58C7" w:rsidRPr="00194D45">
        <w:rPr>
          <w:bCs/>
        </w:rPr>
        <w:t>подзону</w:t>
      </w:r>
      <w:proofErr w:type="spellEnd"/>
      <w:r w:rsidR="00CF58C7" w:rsidRPr="00194D45">
        <w:rPr>
          <w:bCs/>
        </w:rPr>
        <w:t xml:space="preserve"> специализированной многоэтажной общественной застройки (ОД-4.3)</w:t>
      </w:r>
      <w:r w:rsidRPr="00194D45">
        <w:rPr>
          <w:bCs/>
        </w:rPr>
        <w:t xml:space="preserve"> </w:t>
      </w:r>
      <w:r w:rsidRPr="00194D45">
        <w:t xml:space="preserve">в границах </w:t>
      </w:r>
      <w:r w:rsidRPr="00194D45">
        <w:lastRenderedPageBreak/>
        <w:t xml:space="preserve">территории изменить на </w:t>
      </w:r>
      <w:proofErr w:type="spellStart"/>
      <w:r w:rsidR="00CF58C7" w:rsidRPr="00194D45">
        <w:t>под</w:t>
      </w:r>
      <w:r w:rsidRPr="00194D45">
        <w:t>зону</w:t>
      </w:r>
      <w:proofErr w:type="spellEnd"/>
      <w:r w:rsidRPr="00194D45">
        <w:t xml:space="preserve"> </w:t>
      </w:r>
      <w:r w:rsidR="00CF58C7" w:rsidRPr="00194D45">
        <w:rPr>
          <w:bCs/>
        </w:rPr>
        <w:t xml:space="preserve">застройки жилыми домами смешанной этажности различной плотности застройки (Ж-1.1) </w:t>
      </w:r>
      <w:r w:rsidRPr="00194D45">
        <w:t>согласно приложению 2</w:t>
      </w:r>
      <w:r w:rsidR="00CF58C7" w:rsidRPr="00194D45">
        <w:t>6</w:t>
      </w:r>
      <w:r w:rsidRPr="00194D45">
        <w:t>.</w:t>
      </w:r>
    </w:p>
    <w:p w:rsidR="00EB73A1" w:rsidRPr="00194D45" w:rsidRDefault="00EB73A1" w:rsidP="00EB73A1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1.1.27. </w:t>
      </w:r>
      <w:proofErr w:type="spellStart"/>
      <w:r w:rsidR="00CF58C7" w:rsidRPr="00194D45">
        <w:t>Подз</w:t>
      </w:r>
      <w:r w:rsidRPr="00194D45">
        <w:rPr>
          <w:bCs/>
        </w:rPr>
        <w:t>ону</w:t>
      </w:r>
      <w:proofErr w:type="spellEnd"/>
      <w:r w:rsidRPr="00194D45">
        <w:rPr>
          <w:bCs/>
        </w:rPr>
        <w:t xml:space="preserve"> </w:t>
      </w:r>
      <w:r w:rsidR="00CF58C7" w:rsidRPr="00194D45">
        <w:rPr>
          <w:bCs/>
        </w:rPr>
        <w:t xml:space="preserve">застройки жилыми домами смешанной этажности пониженной плотности застройки (Ж-1.5), зону улично-дорожной сети (ИТ-3), зону </w:t>
      </w:r>
      <w:r w:rsidR="001A6E4C" w:rsidRPr="00194D45">
        <w:rPr>
          <w:bCs/>
        </w:rPr>
        <w:t>перспективной улично-дорожной сети (ИТ-6), зону производственной деятельности (П-1), зону озеленения (Р-2)</w:t>
      </w:r>
      <w:r w:rsidRPr="00194D45">
        <w:rPr>
          <w:bCs/>
        </w:rPr>
        <w:t xml:space="preserve"> </w:t>
      </w:r>
      <w:r w:rsidRPr="00194D45">
        <w:t xml:space="preserve">в границах территории изменить на </w:t>
      </w:r>
      <w:proofErr w:type="spellStart"/>
      <w:r w:rsidR="001A6E4C" w:rsidRPr="00194D45">
        <w:t>под</w:t>
      </w:r>
      <w:r w:rsidRPr="00194D45">
        <w:t>зону</w:t>
      </w:r>
      <w:proofErr w:type="spellEnd"/>
      <w:r w:rsidRPr="00194D45">
        <w:t xml:space="preserve"> </w:t>
      </w:r>
      <w:r w:rsidR="001A6E4C" w:rsidRPr="00194D45">
        <w:rPr>
          <w:bCs/>
        </w:rPr>
        <w:t>делового, общественного и коммерческого назначения с объектами пониж</w:t>
      </w:r>
      <w:r w:rsidR="006C0551" w:rsidRPr="00194D45">
        <w:rPr>
          <w:bCs/>
        </w:rPr>
        <w:t>енной плотности жилой застройки</w:t>
      </w:r>
      <w:r w:rsidR="00236437" w:rsidRPr="00194D45">
        <w:rPr>
          <w:bCs/>
        </w:rPr>
        <w:t xml:space="preserve"> </w:t>
      </w:r>
      <w:r w:rsidR="001A6E4C" w:rsidRPr="00194D45">
        <w:rPr>
          <w:bCs/>
        </w:rPr>
        <w:t>(ОД-1.5)</w:t>
      </w:r>
      <w:r w:rsidRPr="00194D45">
        <w:rPr>
          <w:bCs/>
        </w:rPr>
        <w:t xml:space="preserve"> </w:t>
      </w:r>
      <w:r w:rsidRPr="00194D45">
        <w:t>согласно приложению 2</w:t>
      </w:r>
      <w:r w:rsidR="001A6E4C" w:rsidRPr="00194D45">
        <w:t>7</w:t>
      </w:r>
      <w:r w:rsidRPr="00194D45">
        <w:t>.</w:t>
      </w:r>
    </w:p>
    <w:p w:rsidR="00CF58C7" w:rsidRPr="00194D45" w:rsidRDefault="00CF58C7" w:rsidP="00CF58C7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1.1.28. З</w:t>
      </w:r>
      <w:r w:rsidRPr="00194D45">
        <w:rPr>
          <w:bCs/>
        </w:rPr>
        <w:t xml:space="preserve">ону </w:t>
      </w:r>
      <w:r w:rsidR="001A6E4C" w:rsidRPr="00194D45">
        <w:rPr>
          <w:bCs/>
        </w:rPr>
        <w:t>отдыха и оздоровления (Р-3)</w:t>
      </w:r>
      <w:r w:rsidRPr="00194D45">
        <w:rPr>
          <w:bCs/>
        </w:rPr>
        <w:t xml:space="preserve"> </w:t>
      </w:r>
      <w:r w:rsidRPr="00194D45">
        <w:t xml:space="preserve">в границах территории изменить на </w:t>
      </w:r>
      <w:r w:rsidR="00FA39A9" w:rsidRPr="00194D45">
        <w:t xml:space="preserve">зону </w:t>
      </w:r>
      <w:r w:rsidR="00861E5F" w:rsidRPr="00194D45">
        <w:rPr>
          <w:bCs/>
        </w:rPr>
        <w:t xml:space="preserve">отдыха территорий садоводства и огородничества (РС); </w:t>
      </w:r>
      <w:r w:rsidR="00861E5F" w:rsidRPr="00194D45">
        <w:t xml:space="preserve">зону </w:t>
      </w:r>
      <w:r w:rsidR="006C0551" w:rsidRPr="00194D45">
        <w:rPr>
          <w:bCs/>
        </w:rPr>
        <w:t>отдыха и оздоровления</w:t>
      </w:r>
      <w:r w:rsidR="00A06905" w:rsidRPr="00194D45">
        <w:rPr>
          <w:bCs/>
        </w:rPr>
        <w:t xml:space="preserve"> </w:t>
      </w:r>
      <w:r w:rsidR="00861E5F" w:rsidRPr="00194D45">
        <w:rPr>
          <w:bCs/>
        </w:rPr>
        <w:t xml:space="preserve">(Р-3) </w:t>
      </w:r>
      <w:r w:rsidR="00861E5F" w:rsidRPr="00194D45">
        <w:t xml:space="preserve">в границах территории изменить на зону </w:t>
      </w:r>
      <w:r w:rsidR="00861E5F" w:rsidRPr="00194D45">
        <w:rPr>
          <w:bCs/>
        </w:rPr>
        <w:t xml:space="preserve">озеленения (Р-2) </w:t>
      </w:r>
      <w:r w:rsidRPr="00194D45">
        <w:t>согласно приложению 2</w:t>
      </w:r>
      <w:r w:rsidR="001A6E4C" w:rsidRPr="00194D45">
        <w:t>8</w:t>
      </w:r>
      <w:r w:rsidRPr="00194D45">
        <w:t>.</w:t>
      </w:r>
    </w:p>
    <w:p w:rsidR="00CF58C7" w:rsidRPr="00194D45" w:rsidRDefault="001A6E4C" w:rsidP="00CF58C7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1.1.29</w:t>
      </w:r>
      <w:r w:rsidR="00CF58C7" w:rsidRPr="00194D45">
        <w:t>. З</w:t>
      </w:r>
      <w:r w:rsidR="00CF58C7" w:rsidRPr="00194D45">
        <w:rPr>
          <w:bCs/>
        </w:rPr>
        <w:t xml:space="preserve">ону </w:t>
      </w:r>
      <w:r w:rsidR="00F54D03" w:rsidRPr="00194D45">
        <w:rPr>
          <w:bCs/>
        </w:rPr>
        <w:t>улично-дорожной сети (ИТ-3)</w:t>
      </w:r>
      <w:r w:rsidR="00CF58C7" w:rsidRPr="00194D45">
        <w:rPr>
          <w:bCs/>
        </w:rPr>
        <w:t xml:space="preserve"> </w:t>
      </w:r>
      <w:r w:rsidR="00CF58C7" w:rsidRPr="00194D45">
        <w:t xml:space="preserve">в границах территории изменить на зону </w:t>
      </w:r>
      <w:r w:rsidR="00F54D03" w:rsidRPr="00194D45">
        <w:t xml:space="preserve">объектов культуры и спорта (Р-4); </w:t>
      </w:r>
      <w:r w:rsidR="00A02FC3" w:rsidRPr="00194D45">
        <w:t>з</w:t>
      </w:r>
      <w:r w:rsidR="00A02FC3" w:rsidRPr="00194D45">
        <w:rPr>
          <w:bCs/>
        </w:rPr>
        <w:t xml:space="preserve">ону улично-дорожной сети (ИТ-3) </w:t>
      </w:r>
      <w:r w:rsidR="00A02FC3" w:rsidRPr="00194D45">
        <w:t xml:space="preserve">в границах территории изменить на зону объектов инженерной инфраструктуры (ИТ-4); </w:t>
      </w:r>
      <w:r w:rsidR="00F54D03" w:rsidRPr="00194D45">
        <w:t xml:space="preserve">зону </w:t>
      </w:r>
      <w:r w:rsidR="00F54D03" w:rsidRPr="00194D45">
        <w:rPr>
          <w:bCs/>
        </w:rPr>
        <w:t xml:space="preserve">озеленения (Р-2) </w:t>
      </w:r>
      <w:r w:rsidR="00F54D03" w:rsidRPr="00194D45">
        <w:t xml:space="preserve">в границах территории изменить на зону </w:t>
      </w:r>
      <w:r w:rsidR="00F54D03" w:rsidRPr="00194D45">
        <w:rPr>
          <w:bCs/>
        </w:rPr>
        <w:t>отдыха и оздоровления (Р-3)</w:t>
      </w:r>
      <w:r w:rsidR="00CF58C7" w:rsidRPr="00194D45">
        <w:rPr>
          <w:bCs/>
        </w:rPr>
        <w:t xml:space="preserve"> </w:t>
      </w:r>
      <w:r w:rsidR="00CF58C7" w:rsidRPr="00194D45">
        <w:t>согласно приложению </w:t>
      </w:r>
      <w:r w:rsidR="00F54D03" w:rsidRPr="00194D45">
        <w:t>29</w:t>
      </w:r>
      <w:r w:rsidR="00CF58C7" w:rsidRPr="00194D45">
        <w:t>.</w:t>
      </w:r>
    </w:p>
    <w:p w:rsidR="001C531D" w:rsidRPr="00194D45" w:rsidRDefault="00F54D03" w:rsidP="00F54D03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1.1.30. З</w:t>
      </w:r>
      <w:r w:rsidRPr="00194D45">
        <w:rPr>
          <w:bCs/>
        </w:rPr>
        <w:t xml:space="preserve">ону озеленения (Р-2), зону научно-производственную (П-3) </w:t>
      </w:r>
      <w:r w:rsidRPr="00194D45">
        <w:t xml:space="preserve">в границах территории изменить на зону </w:t>
      </w:r>
      <w:r w:rsidRPr="00194D45">
        <w:rPr>
          <w:bCs/>
        </w:rPr>
        <w:t xml:space="preserve">улично-дорожной сети (ИТ-3) </w:t>
      </w:r>
      <w:r w:rsidRPr="00194D45">
        <w:t>согласно приложению 30.</w:t>
      </w:r>
    </w:p>
    <w:p w:rsidR="00291CF3" w:rsidRPr="00194D45" w:rsidRDefault="00F54D03" w:rsidP="00F54D03">
      <w:pPr>
        <w:widowControl/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194D45">
        <w:t>1.1.31. З</w:t>
      </w:r>
      <w:r w:rsidRPr="00194D45">
        <w:rPr>
          <w:bCs/>
        </w:rPr>
        <w:t xml:space="preserve">ону </w:t>
      </w:r>
      <w:r w:rsidR="00291CF3" w:rsidRPr="00194D45">
        <w:rPr>
          <w:bCs/>
        </w:rPr>
        <w:t xml:space="preserve">природную (Р-1), зону </w:t>
      </w:r>
      <w:r w:rsidRPr="00194D45">
        <w:rPr>
          <w:bCs/>
        </w:rPr>
        <w:t xml:space="preserve">озеленения (Р-2), </w:t>
      </w:r>
      <w:r w:rsidR="00291CF3" w:rsidRPr="00194D45">
        <w:rPr>
          <w:bCs/>
        </w:rPr>
        <w:t xml:space="preserve">зону отдыха и оздоровления (Р-3), зону отдыха территорий садоводства и огородничества (РС), </w:t>
      </w:r>
      <w:proofErr w:type="spellStart"/>
      <w:r w:rsidR="00291CF3" w:rsidRPr="00194D45">
        <w:rPr>
          <w:bCs/>
        </w:rPr>
        <w:t>подзону</w:t>
      </w:r>
      <w:proofErr w:type="spellEnd"/>
      <w:r w:rsidR="00291CF3" w:rsidRPr="00194D45">
        <w:rPr>
          <w:bCs/>
        </w:rPr>
        <w:t xml:space="preserve"> делового, общественного и коммерческого назначения с объектами различной плотности жилой застройки (ОД-1.1), </w:t>
      </w:r>
      <w:proofErr w:type="spellStart"/>
      <w:r w:rsidR="00291CF3" w:rsidRPr="00194D45">
        <w:rPr>
          <w:bCs/>
        </w:rPr>
        <w:t>подзону</w:t>
      </w:r>
      <w:proofErr w:type="spellEnd"/>
      <w:r w:rsidR="00291CF3" w:rsidRPr="00194D45">
        <w:rPr>
          <w:bCs/>
        </w:rPr>
        <w:t xml:space="preserve"> специализированной малоэтажной общественной застройки (ОД-4.1)</w:t>
      </w:r>
      <w:r w:rsidR="007C7051" w:rsidRPr="00194D45">
        <w:rPr>
          <w:bCs/>
        </w:rPr>
        <w:t xml:space="preserve">, </w:t>
      </w:r>
      <w:proofErr w:type="spellStart"/>
      <w:r w:rsidR="007C7051" w:rsidRPr="00194D45">
        <w:rPr>
          <w:bCs/>
        </w:rPr>
        <w:t>подзону</w:t>
      </w:r>
      <w:proofErr w:type="spellEnd"/>
      <w:r w:rsidR="007C7051" w:rsidRPr="00194D45">
        <w:rPr>
          <w:bCs/>
        </w:rPr>
        <w:t xml:space="preserve"> специализированной многоэтажной обществен</w:t>
      </w:r>
      <w:r w:rsidR="006C0551" w:rsidRPr="00194D45">
        <w:rPr>
          <w:bCs/>
        </w:rPr>
        <w:t>ной застройки</w:t>
      </w:r>
      <w:r w:rsidR="007C7051" w:rsidRPr="00194D45">
        <w:rPr>
          <w:bCs/>
        </w:rPr>
        <w:t xml:space="preserve"> (ОД-4.3), зону объектов дошкольного, начального общего, основного общего и среднего общего образования (ОД-5), </w:t>
      </w:r>
      <w:proofErr w:type="spellStart"/>
      <w:r w:rsidR="007C7051" w:rsidRPr="00194D45">
        <w:rPr>
          <w:bCs/>
        </w:rPr>
        <w:t>подзону</w:t>
      </w:r>
      <w:proofErr w:type="spellEnd"/>
      <w:r w:rsidR="007C7051" w:rsidRPr="00194D45">
        <w:rPr>
          <w:bCs/>
        </w:rPr>
        <w:t xml:space="preserve"> застройки жилыми домами смешанной этажности различной плотности застройки (Ж-1.1), зону застройки индивидуальными жилыми домами (Ж-6), зону коммунальных и складских объектов (П-2), зону перспективной улично-дорожной сети (ИТ-6), зону ведения садоводства и огородничества (СХ-1) </w:t>
      </w:r>
      <w:r w:rsidR="007C7051" w:rsidRPr="00194D45">
        <w:t xml:space="preserve">в границах территории изменить на зону </w:t>
      </w:r>
      <w:r w:rsidR="007C7051" w:rsidRPr="00194D45">
        <w:rPr>
          <w:bCs/>
        </w:rPr>
        <w:t xml:space="preserve">улично-дорожной сети (ИТ-3) </w:t>
      </w:r>
      <w:r w:rsidR="007C7051" w:rsidRPr="00194D45">
        <w:t>согласно приложению 31.</w:t>
      </w:r>
    </w:p>
    <w:p w:rsidR="001C531D" w:rsidRPr="00194D45" w:rsidRDefault="007C7051" w:rsidP="00DE5AB1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1.1.32. З</w:t>
      </w:r>
      <w:r w:rsidRPr="00194D45">
        <w:rPr>
          <w:bCs/>
        </w:rPr>
        <w:t xml:space="preserve">ону озеленения (Р-2), зону отдыха и оздоровления (Р-3), зону объектов культуры и спорта (Р-4), зону отдыха территорий садоводства и огородничества (РС), </w:t>
      </w:r>
      <w:proofErr w:type="spellStart"/>
      <w:r w:rsidRPr="00194D45">
        <w:rPr>
          <w:bCs/>
        </w:rPr>
        <w:t>подзону</w:t>
      </w:r>
      <w:proofErr w:type="spellEnd"/>
      <w:r w:rsidRPr="00194D45">
        <w:rPr>
          <w:bCs/>
        </w:rPr>
        <w:t xml:space="preserve"> делового, общественного и коммерческого назначения с объектами различной плотности жилой застройки (ОД-1.1), </w:t>
      </w:r>
      <w:proofErr w:type="spellStart"/>
      <w:r w:rsidRPr="00194D45">
        <w:rPr>
          <w:bCs/>
        </w:rPr>
        <w:t>подзону</w:t>
      </w:r>
      <w:proofErr w:type="spellEnd"/>
      <w:r w:rsidRPr="00194D45">
        <w:rPr>
          <w:bCs/>
        </w:rPr>
        <w:t xml:space="preserve"> специализированной малоэтажной общественной застройки (ОД-4.1), зону объектов дошкольного, начального общего, основного общего и среднего общего образования (ОД-5), </w:t>
      </w:r>
      <w:proofErr w:type="spellStart"/>
      <w:r w:rsidRPr="00194D45">
        <w:rPr>
          <w:bCs/>
        </w:rPr>
        <w:t>подзону</w:t>
      </w:r>
      <w:proofErr w:type="spellEnd"/>
      <w:r w:rsidRPr="00194D45">
        <w:rPr>
          <w:bCs/>
        </w:rPr>
        <w:t xml:space="preserve"> застройки жилыми домами смешанной этажности различной плотности застройки (Ж-1.1), зону застройки индивидуальными жилыми домами (Ж-6), зону объектов инженерной инфраструктуры (ИТ-4), зону перспективной улично-дорожной сети (ИТ-6)</w:t>
      </w:r>
      <w:r w:rsidR="00A02FC3" w:rsidRPr="00194D45">
        <w:rPr>
          <w:bCs/>
        </w:rPr>
        <w:t>, зону ведения садоводства и огородничества (СХ-1)</w:t>
      </w:r>
      <w:r w:rsidRPr="00194D45">
        <w:rPr>
          <w:bCs/>
        </w:rPr>
        <w:t xml:space="preserve"> </w:t>
      </w:r>
      <w:r w:rsidRPr="00194D45">
        <w:t xml:space="preserve">в границах территории изменить на зону </w:t>
      </w:r>
      <w:r w:rsidRPr="00194D45">
        <w:rPr>
          <w:bCs/>
        </w:rPr>
        <w:t xml:space="preserve">улично-дорожной сети (ИТ-3) </w:t>
      </w:r>
      <w:r w:rsidRPr="00194D45">
        <w:t>согласно приложению 32.</w:t>
      </w:r>
    </w:p>
    <w:p w:rsidR="00F54D03" w:rsidRPr="00194D45" w:rsidRDefault="007C7051" w:rsidP="00DE5AB1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lastRenderedPageBreak/>
        <w:t>1.1.33. З</w:t>
      </w:r>
      <w:r w:rsidRPr="00194D45">
        <w:rPr>
          <w:bCs/>
        </w:rPr>
        <w:t xml:space="preserve">ону отдыха и оздоровления (Р-3), </w:t>
      </w:r>
      <w:proofErr w:type="spellStart"/>
      <w:r w:rsidR="00DD63B6" w:rsidRPr="00194D45">
        <w:rPr>
          <w:bCs/>
        </w:rPr>
        <w:t>подзону</w:t>
      </w:r>
      <w:proofErr w:type="spellEnd"/>
      <w:r w:rsidR="00DD63B6" w:rsidRPr="00194D45">
        <w:rPr>
          <w:bCs/>
        </w:rPr>
        <w:t xml:space="preserve"> специализированной малоэтажной общественной застройки (ОД-4.1), </w:t>
      </w:r>
      <w:proofErr w:type="spellStart"/>
      <w:r w:rsidRPr="00194D45">
        <w:rPr>
          <w:bCs/>
        </w:rPr>
        <w:t>подзону</w:t>
      </w:r>
      <w:proofErr w:type="spellEnd"/>
      <w:r w:rsidRPr="00194D45">
        <w:rPr>
          <w:bCs/>
        </w:rPr>
        <w:t xml:space="preserve"> специализированной многоэтажной общественной застройки (ОД-4.3), </w:t>
      </w:r>
      <w:proofErr w:type="spellStart"/>
      <w:r w:rsidRPr="00194D45">
        <w:rPr>
          <w:bCs/>
        </w:rPr>
        <w:t>подзону</w:t>
      </w:r>
      <w:proofErr w:type="spellEnd"/>
      <w:r w:rsidRPr="00194D45">
        <w:rPr>
          <w:bCs/>
        </w:rPr>
        <w:t xml:space="preserve"> застройки жилыми домами смешанной этажности различной плотности застройки (Ж-1.1), зону застройки многоэтажными жилыми домами (Ж-4), зону застройки индивидуальными и малоэтажными жилыми домами (Ж-7), зону производственной деятельности (П-1), зону коммунальных и складских объектов (П-2)</w:t>
      </w:r>
      <w:r w:rsidR="00100666" w:rsidRPr="00194D45">
        <w:rPr>
          <w:bCs/>
        </w:rPr>
        <w:t xml:space="preserve">, зону сооружений и коммуникаций автомобильного, речного, воздушного транспорта, метрополитена (ИТ-2), зону улично-дорожной сети (ИТ-3) </w:t>
      </w:r>
      <w:r w:rsidR="00100666" w:rsidRPr="00194D45">
        <w:t xml:space="preserve">в границах территории изменить на </w:t>
      </w:r>
      <w:proofErr w:type="spellStart"/>
      <w:r w:rsidR="00100666" w:rsidRPr="00194D45">
        <w:t>подзону</w:t>
      </w:r>
      <w:proofErr w:type="spellEnd"/>
      <w:r w:rsidR="00100666" w:rsidRPr="00194D45">
        <w:t xml:space="preserve"> делового, общественного и коммерческого назначения с объектами различной плотности жилой застройки (ОД-1.1); зону </w:t>
      </w:r>
      <w:r w:rsidR="00100666" w:rsidRPr="00194D45">
        <w:rPr>
          <w:bCs/>
        </w:rPr>
        <w:t xml:space="preserve">озеленения (Р-2), зону отдыха и оздоровления (Р-3), </w:t>
      </w:r>
      <w:r w:rsidR="00100666" w:rsidRPr="00194D45">
        <w:t xml:space="preserve">зону </w:t>
      </w:r>
      <w:r w:rsidR="00100666" w:rsidRPr="00194D45">
        <w:rPr>
          <w:bCs/>
        </w:rPr>
        <w:t xml:space="preserve">улично-дорожной сети (ИТ-3) </w:t>
      </w:r>
      <w:r w:rsidR="00100666" w:rsidRPr="00194D45">
        <w:t xml:space="preserve">в границах территории изменить на </w:t>
      </w:r>
      <w:proofErr w:type="spellStart"/>
      <w:r w:rsidR="00100666" w:rsidRPr="00194D45">
        <w:t>подзону</w:t>
      </w:r>
      <w:proofErr w:type="spellEnd"/>
      <w:r w:rsidR="00100666" w:rsidRPr="00194D45">
        <w:t xml:space="preserve"> специализированной малоэтажной общественной застройки (ОД-4.1); </w:t>
      </w:r>
      <w:proofErr w:type="spellStart"/>
      <w:r w:rsidR="00100666" w:rsidRPr="00194D45">
        <w:rPr>
          <w:bCs/>
        </w:rPr>
        <w:t>подзону</w:t>
      </w:r>
      <w:proofErr w:type="spellEnd"/>
      <w:r w:rsidR="00100666" w:rsidRPr="00194D45">
        <w:rPr>
          <w:bCs/>
        </w:rPr>
        <w:t xml:space="preserve"> делового, общественного и коммерческого назначения с объектами различной плотности жилой застройки (ОД-1.1), </w:t>
      </w:r>
      <w:proofErr w:type="spellStart"/>
      <w:r w:rsidR="00100666" w:rsidRPr="00194D45">
        <w:rPr>
          <w:bCs/>
        </w:rPr>
        <w:t>подзону</w:t>
      </w:r>
      <w:proofErr w:type="spellEnd"/>
      <w:r w:rsidR="00100666" w:rsidRPr="00194D45">
        <w:rPr>
          <w:bCs/>
        </w:rPr>
        <w:t xml:space="preserve"> специализированной малоэтажной общественной застройки (ОД-4.1), зону производственной деятельности (П-1), зону коммунальных и складских объектов (П-2), </w:t>
      </w:r>
      <w:proofErr w:type="spellStart"/>
      <w:r w:rsidR="00100666" w:rsidRPr="00194D45">
        <w:rPr>
          <w:bCs/>
        </w:rPr>
        <w:t>подзону</w:t>
      </w:r>
      <w:proofErr w:type="spellEnd"/>
      <w:r w:rsidR="00100666" w:rsidRPr="00194D45">
        <w:rPr>
          <w:bCs/>
        </w:rPr>
        <w:t xml:space="preserve"> застройки жилыми домами смешанной этажности различной плотности застройки (Ж-1.1), зону застройки многоэтажными жилыми домами (Ж-4), зону застройки индивидуальными и малоэтажными жилыми домами (Ж-7), зону перспективной улично-дорожной сети (ИТ-6) </w:t>
      </w:r>
      <w:r w:rsidR="00100666" w:rsidRPr="00194D45">
        <w:t xml:space="preserve">в границах территории изменить на зону </w:t>
      </w:r>
      <w:r w:rsidR="00100666" w:rsidRPr="00194D45">
        <w:rPr>
          <w:bCs/>
        </w:rPr>
        <w:t xml:space="preserve">улично-дорожной сети (ИТ-3); зону отдыха и оздоровления (Р-3), </w:t>
      </w:r>
      <w:proofErr w:type="spellStart"/>
      <w:r w:rsidR="00100666" w:rsidRPr="00194D45">
        <w:rPr>
          <w:bCs/>
        </w:rPr>
        <w:t>подзону</w:t>
      </w:r>
      <w:proofErr w:type="spellEnd"/>
      <w:r w:rsidR="00100666" w:rsidRPr="00194D45">
        <w:rPr>
          <w:bCs/>
        </w:rPr>
        <w:t xml:space="preserve"> специализированной малоэтажной общественной застройки (ОД-4.1) </w:t>
      </w:r>
      <w:r w:rsidR="00100666" w:rsidRPr="00194D45">
        <w:t xml:space="preserve">в границах территории изменить на зону </w:t>
      </w:r>
      <w:r w:rsidR="00100666" w:rsidRPr="00194D45">
        <w:rPr>
          <w:bCs/>
        </w:rPr>
        <w:t xml:space="preserve">озеленения (Р-2) </w:t>
      </w:r>
      <w:r w:rsidRPr="00194D45">
        <w:t>согласно приложению 33.</w:t>
      </w:r>
    </w:p>
    <w:p w:rsidR="001526EF" w:rsidRPr="00194D45" w:rsidRDefault="001526EF" w:rsidP="001526EF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1.2. В приложении 8:</w:t>
      </w:r>
    </w:p>
    <w:p w:rsidR="009304B6" w:rsidRPr="00194D45" w:rsidRDefault="009304B6" w:rsidP="009304B6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1.2.1. Карту границ территорий, предусматривающих осуществление комплексного развития территории, изложить в редакции приложения 34 к настоящему решению.</w:t>
      </w:r>
    </w:p>
    <w:p w:rsidR="001526EF" w:rsidRPr="00194D45" w:rsidRDefault="001526EF" w:rsidP="001526EF">
      <w:pPr>
        <w:widowControl/>
        <w:suppressAutoHyphens/>
        <w:autoSpaceDE w:val="0"/>
        <w:autoSpaceDN w:val="0"/>
        <w:adjustRightInd w:val="0"/>
        <w:ind w:firstLine="709"/>
        <w:jc w:val="both"/>
      </w:pPr>
      <w:r w:rsidRPr="00194D45">
        <w:t>1.2.</w:t>
      </w:r>
      <w:r w:rsidR="009304B6" w:rsidRPr="00194D45">
        <w:t>2</w:t>
      </w:r>
      <w:r w:rsidRPr="00194D45">
        <w:t>. Карту границ территорий, предусматривающих осуществление комплексного развития территории, дополнить приложениями 17</w:t>
      </w:r>
      <w:r w:rsidR="00F56414" w:rsidRPr="00194D45">
        <w:t>4 – 17</w:t>
      </w:r>
      <w:r w:rsidR="00FF598D" w:rsidRPr="00194D45">
        <w:t>7</w:t>
      </w:r>
      <w:r w:rsidRPr="00194D45">
        <w:t xml:space="preserve"> в редакции приложений </w:t>
      </w:r>
      <w:r w:rsidR="00F56414" w:rsidRPr="00194D45">
        <w:t>3</w:t>
      </w:r>
      <w:r w:rsidR="009304B6" w:rsidRPr="00194D45">
        <w:t>5</w:t>
      </w:r>
      <w:r w:rsidR="00F56414" w:rsidRPr="00194D45">
        <w:t xml:space="preserve"> – 3</w:t>
      </w:r>
      <w:r w:rsidR="009304B6" w:rsidRPr="00194D45">
        <w:t>8</w:t>
      </w:r>
      <w:r w:rsidRPr="00194D45">
        <w:t xml:space="preserve"> к настоящему решению.</w:t>
      </w:r>
    </w:p>
    <w:p w:rsidR="005A1CF2" w:rsidRPr="00194D45" w:rsidRDefault="005A1CF2" w:rsidP="00DE5AB1">
      <w:pPr>
        <w:widowControl/>
        <w:tabs>
          <w:tab w:val="left" w:pos="10440"/>
        </w:tabs>
        <w:suppressAutoHyphens/>
        <w:autoSpaceDE w:val="0"/>
        <w:autoSpaceDN w:val="0"/>
        <w:adjustRightInd w:val="0"/>
        <w:ind w:firstLine="709"/>
        <w:jc w:val="both"/>
        <w:outlineLvl w:val="3"/>
        <w:rPr>
          <w:b/>
        </w:rPr>
      </w:pPr>
      <w:r w:rsidRPr="00194D45">
        <w:t>2. Решение вступает в силу на следующий день после его официального опубликования.</w:t>
      </w:r>
    </w:p>
    <w:p w:rsidR="005A1CF2" w:rsidRPr="00194D45" w:rsidRDefault="005A1CF2" w:rsidP="00DE5AB1">
      <w:pPr>
        <w:suppressAutoHyphens/>
        <w:ind w:firstLine="709"/>
        <w:jc w:val="both"/>
      </w:pPr>
      <w:r w:rsidRPr="00194D45">
        <w:t>3. Контроль за исполнением решения возложить на постоянную комиссию Совета депутатов города Новосибирска по градостроительству и постоянную комиссию Совета депутатов города Новосибирска по муниципальной собственности.</w:t>
      </w:r>
    </w:p>
    <w:p w:rsidR="00B340FE" w:rsidRPr="00194D45" w:rsidRDefault="00B340FE" w:rsidP="005A1CF2">
      <w:pPr>
        <w:suppressAutoHyphens/>
        <w:ind w:firstLine="709"/>
        <w:jc w:val="both"/>
      </w:pPr>
    </w:p>
    <w:p w:rsidR="00DD63B6" w:rsidRPr="00194D45" w:rsidRDefault="00DD63B6" w:rsidP="005A1CF2">
      <w:pPr>
        <w:suppressAutoHyphens/>
        <w:ind w:firstLine="709"/>
        <w:jc w:val="both"/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53"/>
        <w:gridCol w:w="2410"/>
        <w:gridCol w:w="3544"/>
      </w:tblGrid>
      <w:tr w:rsidR="00B340FE" w:rsidRPr="00194D45" w:rsidTr="00F00B09">
        <w:trPr>
          <w:trHeight w:val="1262"/>
        </w:trPr>
        <w:tc>
          <w:tcPr>
            <w:tcW w:w="4253" w:type="dxa"/>
            <w:hideMark/>
          </w:tcPr>
          <w:p w:rsidR="00B340FE" w:rsidRPr="00194D45" w:rsidRDefault="00B340FE" w:rsidP="001526EF">
            <w:pPr>
              <w:jc w:val="both"/>
            </w:pPr>
            <w:r w:rsidRPr="00194D45">
              <w:t>Председатель Совета депутатов</w:t>
            </w:r>
            <w:r w:rsidR="00AF6B15" w:rsidRPr="00194D45">
              <w:t xml:space="preserve"> </w:t>
            </w:r>
            <w:r w:rsidRPr="00194D45">
              <w:t>города Новосибирска</w:t>
            </w:r>
          </w:p>
          <w:p w:rsidR="00B340FE" w:rsidRPr="00194D45" w:rsidRDefault="00B340FE" w:rsidP="001526EF">
            <w:pPr>
              <w:jc w:val="both"/>
            </w:pPr>
          </w:p>
          <w:p w:rsidR="00B340FE" w:rsidRPr="00194D45" w:rsidRDefault="00B340FE" w:rsidP="001526EF">
            <w:pPr>
              <w:jc w:val="right"/>
            </w:pPr>
            <w:r w:rsidRPr="00194D45">
              <w:t>Д. В. Асанцев</w:t>
            </w:r>
          </w:p>
        </w:tc>
        <w:tc>
          <w:tcPr>
            <w:tcW w:w="2410" w:type="dxa"/>
          </w:tcPr>
          <w:p w:rsidR="00B340FE" w:rsidRPr="00194D45" w:rsidRDefault="00B340FE" w:rsidP="001526EF">
            <w:pPr>
              <w:keepNext/>
              <w:jc w:val="right"/>
              <w:outlineLvl w:val="6"/>
            </w:pPr>
          </w:p>
          <w:p w:rsidR="00B340FE" w:rsidRPr="00194D45" w:rsidRDefault="00B340FE" w:rsidP="001526EF">
            <w:pPr>
              <w:keepNext/>
              <w:jc w:val="right"/>
              <w:outlineLvl w:val="6"/>
            </w:pPr>
          </w:p>
          <w:p w:rsidR="00B340FE" w:rsidRPr="00194D45" w:rsidRDefault="00B340FE" w:rsidP="001526EF">
            <w:pPr>
              <w:keepNext/>
              <w:jc w:val="right"/>
              <w:outlineLvl w:val="6"/>
            </w:pPr>
          </w:p>
        </w:tc>
        <w:tc>
          <w:tcPr>
            <w:tcW w:w="3544" w:type="dxa"/>
          </w:tcPr>
          <w:p w:rsidR="00B340FE" w:rsidRPr="00194D45" w:rsidRDefault="001526EF" w:rsidP="00F00B09">
            <w:pPr>
              <w:keepNext/>
              <w:jc w:val="right"/>
              <w:outlineLvl w:val="6"/>
            </w:pPr>
            <w:r w:rsidRPr="00194D45">
              <w:t>М</w:t>
            </w:r>
            <w:r w:rsidR="00B340FE" w:rsidRPr="00194D45">
              <w:t>эр города Новосибирска</w:t>
            </w:r>
          </w:p>
          <w:p w:rsidR="00B340FE" w:rsidRPr="00194D45" w:rsidRDefault="00B340FE" w:rsidP="00F00B09">
            <w:pPr>
              <w:keepNext/>
              <w:jc w:val="right"/>
              <w:outlineLvl w:val="6"/>
            </w:pPr>
          </w:p>
          <w:p w:rsidR="00B340FE" w:rsidRPr="00194D45" w:rsidRDefault="001526EF" w:rsidP="00F00B09">
            <w:pPr>
              <w:keepNext/>
              <w:jc w:val="right"/>
            </w:pPr>
            <w:r w:rsidRPr="00194D45">
              <w:t>М</w:t>
            </w:r>
            <w:r w:rsidR="00B340FE" w:rsidRPr="00194D45">
              <w:t xml:space="preserve">. </w:t>
            </w:r>
            <w:r w:rsidRPr="00194D45">
              <w:t>Г</w:t>
            </w:r>
            <w:r w:rsidR="00B340FE" w:rsidRPr="00194D45">
              <w:t>. К</w:t>
            </w:r>
            <w:r w:rsidRPr="00194D45">
              <w:t>удрявцев</w:t>
            </w:r>
          </w:p>
        </w:tc>
      </w:tr>
    </w:tbl>
    <w:p w:rsidR="005A1CF2" w:rsidRPr="00194D45" w:rsidRDefault="005A1CF2" w:rsidP="00B340FE">
      <w:pPr>
        <w:suppressAutoHyphens/>
        <w:jc w:val="both"/>
      </w:pPr>
    </w:p>
    <w:p w:rsidR="00C34156" w:rsidRPr="00194D45" w:rsidRDefault="00C34156" w:rsidP="005A1CF2">
      <w:pPr>
        <w:pStyle w:val="3"/>
        <w:rPr>
          <w:b w:val="0"/>
          <w:sz w:val="28"/>
          <w:szCs w:val="28"/>
        </w:rPr>
        <w:sectPr w:rsidR="00C34156" w:rsidRPr="00194D45" w:rsidSect="006C0551">
          <w:headerReference w:type="default" r:id="rId6"/>
          <w:pgSz w:w="11906" w:h="16838"/>
          <w:pgMar w:top="1134" w:right="567" w:bottom="851" w:left="1418" w:header="709" w:footer="709" w:gutter="0"/>
          <w:cols w:space="708"/>
          <w:titlePg/>
          <w:docGrid w:linePitch="381"/>
        </w:sectPr>
      </w:pPr>
    </w:p>
    <w:p w:rsidR="003E1BF5" w:rsidRPr="00F8076B" w:rsidRDefault="003E1BF5" w:rsidP="00D06FA9">
      <w:pPr>
        <w:pStyle w:val="3"/>
        <w:rPr>
          <w:sz w:val="26"/>
          <w:szCs w:val="26"/>
        </w:rPr>
      </w:pPr>
      <w:bookmarkStart w:id="0" w:name="_GoBack"/>
      <w:bookmarkEnd w:id="0"/>
    </w:p>
    <w:sectPr w:rsidR="003E1BF5" w:rsidRPr="00F8076B" w:rsidSect="005A1CF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890" w:rsidRDefault="00CE6890" w:rsidP="006C0551">
      <w:r>
        <w:separator/>
      </w:r>
    </w:p>
  </w:endnote>
  <w:endnote w:type="continuationSeparator" w:id="0">
    <w:p w:rsidR="00CE6890" w:rsidRDefault="00CE6890" w:rsidP="006C0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890" w:rsidRDefault="00CE6890" w:rsidP="006C0551">
      <w:r>
        <w:separator/>
      </w:r>
    </w:p>
  </w:footnote>
  <w:footnote w:type="continuationSeparator" w:id="0">
    <w:p w:rsidR="00CE6890" w:rsidRDefault="00CE6890" w:rsidP="006C0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1847587"/>
      <w:docPartObj>
        <w:docPartGallery w:val="Page Numbers (Top of Page)"/>
        <w:docPartUnique/>
      </w:docPartObj>
    </w:sdtPr>
    <w:sdtEndPr/>
    <w:sdtContent>
      <w:p w:rsidR="006C0551" w:rsidRDefault="00FA3D2F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6FA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C0551" w:rsidRDefault="006C055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CF2"/>
    <w:rsid w:val="0003036F"/>
    <w:rsid w:val="00046DE6"/>
    <w:rsid w:val="00052C97"/>
    <w:rsid w:val="000A58AE"/>
    <w:rsid w:val="000D0E40"/>
    <w:rsid w:val="00100666"/>
    <w:rsid w:val="00124440"/>
    <w:rsid w:val="001276BC"/>
    <w:rsid w:val="001526EF"/>
    <w:rsid w:val="00194D45"/>
    <w:rsid w:val="001A6E4C"/>
    <w:rsid w:val="001C531D"/>
    <w:rsid w:val="001D0F90"/>
    <w:rsid w:val="00236437"/>
    <w:rsid w:val="00291CF3"/>
    <w:rsid w:val="002979EE"/>
    <w:rsid w:val="002A2C76"/>
    <w:rsid w:val="002E6790"/>
    <w:rsid w:val="0036113D"/>
    <w:rsid w:val="003814CA"/>
    <w:rsid w:val="003B1AA9"/>
    <w:rsid w:val="003E1BF5"/>
    <w:rsid w:val="0043575A"/>
    <w:rsid w:val="0045727B"/>
    <w:rsid w:val="0046773B"/>
    <w:rsid w:val="004A51DB"/>
    <w:rsid w:val="004D7914"/>
    <w:rsid w:val="00531559"/>
    <w:rsid w:val="00554880"/>
    <w:rsid w:val="005A1CF2"/>
    <w:rsid w:val="005E4162"/>
    <w:rsid w:val="00642365"/>
    <w:rsid w:val="00665AF8"/>
    <w:rsid w:val="006C0551"/>
    <w:rsid w:val="006C7D37"/>
    <w:rsid w:val="007045D4"/>
    <w:rsid w:val="00735041"/>
    <w:rsid w:val="00793C4F"/>
    <w:rsid w:val="0079679A"/>
    <w:rsid w:val="007C7051"/>
    <w:rsid w:val="007D628E"/>
    <w:rsid w:val="007F4797"/>
    <w:rsid w:val="008174CC"/>
    <w:rsid w:val="00846FBF"/>
    <w:rsid w:val="00852EC9"/>
    <w:rsid w:val="00861E5F"/>
    <w:rsid w:val="00900803"/>
    <w:rsid w:val="0090360B"/>
    <w:rsid w:val="00905D90"/>
    <w:rsid w:val="00915992"/>
    <w:rsid w:val="00922496"/>
    <w:rsid w:val="009304B6"/>
    <w:rsid w:val="009771BE"/>
    <w:rsid w:val="009A4F89"/>
    <w:rsid w:val="009A7E4E"/>
    <w:rsid w:val="00A02FC3"/>
    <w:rsid w:val="00A06905"/>
    <w:rsid w:val="00A55E6D"/>
    <w:rsid w:val="00A732A3"/>
    <w:rsid w:val="00AA36BE"/>
    <w:rsid w:val="00AF6B15"/>
    <w:rsid w:val="00B340FE"/>
    <w:rsid w:val="00B37973"/>
    <w:rsid w:val="00B45C75"/>
    <w:rsid w:val="00BA29F2"/>
    <w:rsid w:val="00BC5236"/>
    <w:rsid w:val="00BE370F"/>
    <w:rsid w:val="00BF112D"/>
    <w:rsid w:val="00C15D72"/>
    <w:rsid w:val="00C22874"/>
    <w:rsid w:val="00C34156"/>
    <w:rsid w:val="00C35B99"/>
    <w:rsid w:val="00CE6890"/>
    <w:rsid w:val="00CF58C7"/>
    <w:rsid w:val="00D06FA9"/>
    <w:rsid w:val="00D07F75"/>
    <w:rsid w:val="00D14334"/>
    <w:rsid w:val="00D305FB"/>
    <w:rsid w:val="00DC6CAB"/>
    <w:rsid w:val="00DD63B6"/>
    <w:rsid w:val="00DE5AB1"/>
    <w:rsid w:val="00E61E5D"/>
    <w:rsid w:val="00E96143"/>
    <w:rsid w:val="00EB73A1"/>
    <w:rsid w:val="00EC37C6"/>
    <w:rsid w:val="00EF276D"/>
    <w:rsid w:val="00F00B09"/>
    <w:rsid w:val="00F54D03"/>
    <w:rsid w:val="00F56414"/>
    <w:rsid w:val="00F61BC7"/>
    <w:rsid w:val="00F8076B"/>
    <w:rsid w:val="00F85B37"/>
    <w:rsid w:val="00FA39A9"/>
    <w:rsid w:val="00FA3D2F"/>
    <w:rsid w:val="00FE1F13"/>
    <w:rsid w:val="00FF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F13556-291B-49BB-BF62-2716090CD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C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A1CF2"/>
    <w:pPr>
      <w:keepNext/>
      <w:widowControl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5A1CF2"/>
    <w:pPr>
      <w:keepNext/>
      <w:widowControl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5A1CF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A1CF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1F1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E1F1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526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C05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C055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C05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C055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6KDV5W64NSFS-385-24280</_dlc_DocId>
    <_dlc_DocIdUrl xmlns="746016b1-ecc9-410e-95eb-a13f7eb3881b">
      <Url>http://port.admnsk.ru/sites/main/sovet/_layouts/DocIdRedir.aspx?ID=6KDV5W64NSFS-385-24280</Url>
      <Description>6KDV5W64NSFS-385-24280</Description>
    </_dlc_DocIdUrl>
  </documentManagement>
</p:properties>
</file>

<file path=customXml/itemProps1.xml><?xml version="1.0" encoding="utf-8"?>
<ds:datastoreItem xmlns:ds="http://schemas.openxmlformats.org/officeDocument/2006/customXml" ds:itemID="{FF3271B2-26C0-4796-90BC-CD2116CD827F}"/>
</file>

<file path=customXml/itemProps2.xml><?xml version="1.0" encoding="utf-8"?>
<ds:datastoreItem xmlns:ds="http://schemas.openxmlformats.org/officeDocument/2006/customXml" ds:itemID="{D2429673-AC8E-4E01-983E-1333C945B9B1}"/>
</file>

<file path=customXml/itemProps3.xml><?xml version="1.0" encoding="utf-8"?>
<ds:datastoreItem xmlns:ds="http://schemas.openxmlformats.org/officeDocument/2006/customXml" ds:itemID="{46A65405-135C-47F9-8994-CDEB79747C24}"/>
</file>

<file path=customXml/itemProps4.xml><?xml version="1.0" encoding="utf-8"?>
<ds:datastoreItem xmlns:ds="http://schemas.openxmlformats.org/officeDocument/2006/customXml" ds:itemID="{D027561D-3FD4-4552-BF7F-41CEE0909F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2040</Words>
  <Characters>11630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Подкопаева</dc:creator>
  <cp:lastModifiedBy>Ястремская Анна Сергеевна</cp:lastModifiedBy>
  <cp:revision>7</cp:revision>
  <cp:lastPrinted>2024-05-30T09:40:00Z</cp:lastPrinted>
  <dcterms:created xsi:type="dcterms:W3CDTF">2024-05-29T03:57:00Z</dcterms:created>
  <dcterms:modified xsi:type="dcterms:W3CDTF">2024-05-31T09:25:00Z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6f390f8a-e4e3-4301-a2c0-4aacab5cb319</vt:lpwstr>
  </property>
</Properties>
</file>